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390" w:rsidRPr="00F62390" w:rsidRDefault="00F62390" w:rsidP="00D02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F62390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СОВЕТ</w:t>
      </w:r>
    </w:p>
    <w:p w:rsidR="00F62390" w:rsidRPr="00F62390" w:rsidRDefault="00F62390" w:rsidP="00F62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6239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Хорошковского сельского поселения Павлоградского</w:t>
      </w:r>
    </w:p>
    <w:p w:rsidR="00F62390" w:rsidRPr="00F62390" w:rsidRDefault="00F62390" w:rsidP="00F62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6239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муниципального района Омской области</w:t>
      </w:r>
    </w:p>
    <w:p w:rsidR="00F62390" w:rsidRPr="00F62390" w:rsidRDefault="00F62390" w:rsidP="00F62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390" w:rsidRPr="00F62390" w:rsidRDefault="00F62390" w:rsidP="00F623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390" w:rsidRPr="00F62390" w:rsidRDefault="00F62390" w:rsidP="00F62390">
      <w:pPr>
        <w:spacing w:after="0" w:line="360" w:lineRule="auto"/>
        <w:ind w:right="7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6239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Р Е Ш Е Н И Е</w:t>
      </w:r>
    </w:p>
    <w:p w:rsidR="00F62390" w:rsidRPr="00F62390" w:rsidRDefault="00F62390" w:rsidP="00F62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623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F62390" w:rsidRPr="00F62390" w:rsidRDefault="00D2340F" w:rsidP="00F62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11.04</w:t>
      </w:r>
      <w:r w:rsidR="001460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.2025</w:t>
      </w:r>
      <w:r w:rsidR="00F62390" w:rsidRPr="00F623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F62390" w:rsidRPr="00F6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D02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F62390" w:rsidRPr="00F623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303</w:t>
      </w:r>
    </w:p>
    <w:p w:rsidR="00F62390" w:rsidRPr="00F62390" w:rsidRDefault="00F62390" w:rsidP="00F62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2390" w:rsidRPr="00F62390" w:rsidRDefault="00F62390" w:rsidP="00F623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Хорошки</w:t>
      </w:r>
    </w:p>
    <w:p w:rsidR="00F62390" w:rsidRPr="00F62390" w:rsidRDefault="00F62390" w:rsidP="00F62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</w:pPr>
    </w:p>
    <w:p w:rsidR="00F62390" w:rsidRPr="00F62390" w:rsidRDefault="00F62390" w:rsidP="00F623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390" w:rsidRPr="00F62390" w:rsidRDefault="00F62390" w:rsidP="00F6239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390" w:rsidRPr="00F62390" w:rsidRDefault="00D2340F" w:rsidP="00F62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 исполнении</w:t>
      </w:r>
      <w:r w:rsidR="00F62390" w:rsidRPr="00F6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Хорошковского сельского поселения Павлоградского муниципально</w:t>
      </w:r>
      <w:r w:rsidR="001460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Омской области за 2024</w:t>
      </w:r>
      <w:r w:rsidR="00F62390" w:rsidRPr="00F6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F62390" w:rsidRPr="00F62390" w:rsidRDefault="00F62390" w:rsidP="00F623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390" w:rsidRPr="00F62390" w:rsidRDefault="00F62390" w:rsidP="00F623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3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Хорошковского </w:t>
      </w:r>
      <w:r w:rsidR="00D028FB" w:rsidRPr="00D028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Павлоградского муниципального района Омской области</w:t>
      </w:r>
      <w:r w:rsidR="00D0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623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Хорошковского сельского поселения Павлоградского муниципального района Омской области РЕШИЛ:</w:t>
      </w:r>
    </w:p>
    <w:p w:rsidR="00F62390" w:rsidRPr="00F62390" w:rsidRDefault="00F62390" w:rsidP="00F623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8FB" w:rsidRDefault="00F62390" w:rsidP="00D028FB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028FB">
        <w:rPr>
          <w:rFonts w:ascii="Times New Roman" w:hAnsi="Times New Roman"/>
          <w:sz w:val="28"/>
          <w:szCs w:val="28"/>
        </w:rPr>
        <w:t xml:space="preserve">Утвердить отчет об исполнении бюджета Хорошковского сельского </w:t>
      </w:r>
    </w:p>
    <w:p w:rsidR="00F62390" w:rsidRPr="00D028FB" w:rsidRDefault="00F62390" w:rsidP="00D028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028FB">
        <w:rPr>
          <w:rFonts w:ascii="Times New Roman" w:hAnsi="Times New Roman"/>
          <w:sz w:val="28"/>
          <w:szCs w:val="28"/>
        </w:rPr>
        <w:t>поселения Павлоградского муниципального района Омской области (да</w:t>
      </w:r>
      <w:r w:rsidR="00C656B4" w:rsidRPr="00D028FB">
        <w:rPr>
          <w:rFonts w:ascii="Times New Roman" w:hAnsi="Times New Roman"/>
          <w:sz w:val="28"/>
          <w:szCs w:val="28"/>
        </w:rPr>
        <w:t>лее -  бюджет поселения) за 2024</w:t>
      </w:r>
      <w:r w:rsidRPr="00D028FB">
        <w:rPr>
          <w:rFonts w:ascii="Times New Roman" w:hAnsi="Times New Roman"/>
          <w:sz w:val="28"/>
          <w:szCs w:val="28"/>
        </w:rPr>
        <w:t xml:space="preserve"> год</w:t>
      </w:r>
      <w:r w:rsidR="00F44711" w:rsidRPr="00D028FB">
        <w:rPr>
          <w:rFonts w:ascii="Times New Roman" w:hAnsi="Times New Roman"/>
          <w:sz w:val="28"/>
          <w:szCs w:val="28"/>
        </w:rPr>
        <w:t xml:space="preserve"> по доходам в сумме </w:t>
      </w:r>
      <w:r w:rsidR="00C656B4" w:rsidRPr="00D028FB">
        <w:rPr>
          <w:rFonts w:ascii="Times New Roman" w:hAnsi="Times New Roman"/>
          <w:sz w:val="28"/>
          <w:szCs w:val="28"/>
        </w:rPr>
        <w:t>18 927 435,46</w:t>
      </w:r>
      <w:r w:rsidRPr="00D028FB">
        <w:rPr>
          <w:rFonts w:ascii="Times New Roman" w:hAnsi="Times New Roman"/>
          <w:sz w:val="28"/>
          <w:szCs w:val="28"/>
        </w:rPr>
        <w:t xml:space="preserve"> рублей, </w:t>
      </w:r>
      <w:r w:rsidR="00F44711" w:rsidRPr="00D028FB">
        <w:rPr>
          <w:rFonts w:ascii="Times New Roman" w:hAnsi="Times New Roman"/>
          <w:sz w:val="28"/>
          <w:szCs w:val="28"/>
        </w:rPr>
        <w:t xml:space="preserve">по расходам в сумме </w:t>
      </w:r>
      <w:r w:rsidR="00C656B4" w:rsidRPr="00D028FB">
        <w:rPr>
          <w:rFonts w:ascii="Times New Roman" w:hAnsi="Times New Roman"/>
          <w:sz w:val="28"/>
          <w:szCs w:val="28"/>
        </w:rPr>
        <w:t>17 466 740,65</w:t>
      </w:r>
      <w:r w:rsidRPr="00D028FB">
        <w:rPr>
          <w:rFonts w:ascii="Times New Roman" w:hAnsi="Times New Roman"/>
          <w:sz w:val="28"/>
          <w:szCs w:val="28"/>
        </w:rPr>
        <w:t xml:space="preserve"> рублей с профицитом</w:t>
      </w:r>
      <w:r w:rsidR="00F44711" w:rsidRPr="00D028FB">
        <w:rPr>
          <w:rFonts w:ascii="Times New Roman" w:hAnsi="Times New Roman"/>
          <w:sz w:val="28"/>
          <w:szCs w:val="28"/>
        </w:rPr>
        <w:t xml:space="preserve"> бюджета в сумме </w:t>
      </w:r>
      <w:r w:rsidR="00C656B4" w:rsidRPr="00D028FB">
        <w:rPr>
          <w:rFonts w:ascii="Times New Roman" w:hAnsi="Times New Roman"/>
          <w:sz w:val="28"/>
          <w:szCs w:val="28"/>
        </w:rPr>
        <w:t>1 460 694,81</w:t>
      </w:r>
      <w:r w:rsidRPr="00D028FB">
        <w:rPr>
          <w:rFonts w:ascii="Times New Roman" w:hAnsi="Times New Roman"/>
          <w:sz w:val="28"/>
          <w:szCs w:val="28"/>
        </w:rPr>
        <w:t xml:space="preserve"> </w:t>
      </w:r>
      <w:r w:rsidR="00C77CB1" w:rsidRPr="00D028FB">
        <w:rPr>
          <w:rFonts w:ascii="Times New Roman" w:hAnsi="Times New Roman"/>
          <w:sz w:val="28"/>
          <w:szCs w:val="28"/>
        </w:rPr>
        <w:t xml:space="preserve">рублей согласно приложению </w:t>
      </w:r>
      <w:r w:rsidRPr="00D028FB">
        <w:rPr>
          <w:rFonts w:ascii="Times New Roman" w:hAnsi="Times New Roman"/>
          <w:sz w:val="28"/>
          <w:szCs w:val="28"/>
        </w:rPr>
        <w:t>№</w:t>
      </w:r>
      <w:r w:rsidR="00D028FB" w:rsidRPr="00D028FB">
        <w:rPr>
          <w:rFonts w:ascii="Times New Roman" w:hAnsi="Times New Roman"/>
          <w:sz w:val="28"/>
          <w:szCs w:val="28"/>
        </w:rPr>
        <w:t>1 к</w:t>
      </w:r>
      <w:r w:rsidRPr="00D028FB">
        <w:rPr>
          <w:rFonts w:ascii="Times New Roman" w:hAnsi="Times New Roman"/>
          <w:sz w:val="28"/>
          <w:szCs w:val="28"/>
        </w:rPr>
        <w:t xml:space="preserve"> настоящему Решению.</w:t>
      </w:r>
    </w:p>
    <w:p w:rsidR="00F62390" w:rsidRPr="00F62390" w:rsidRDefault="00D028FB" w:rsidP="00C77CB1">
      <w:pPr>
        <w:spacing w:after="0" w:line="276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</w:t>
      </w:r>
      <w:r w:rsidR="00F62390" w:rsidRPr="00F6239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показатели:</w:t>
      </w:r>
    </w:p>
    <w:p w:rsidR="00F62390" w:rsidRPr="00F62390" w:rsidRDefault="00C77CB1" w:rsidP="00F6239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доходов </w:t>
      </w:r>
      <w:r w:rsidR="00F62390" w:rsidRPr="00F6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 поселения по кодам видов доходов, подвидов доходов, классификации операций сектора государственного управления, относящихся к доход</w:t>
      </w:r>
      <w:r w:rsidR="002A2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бюджета за 2024</w:t>
      </w:r>
      <w:r w:rsidR="00F62390" w:rsidRPr="00F6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год, согласно приложению №</w:t>
      </w:r>
      <w:r w:rsidR="00D02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2390" w:rsidRPr="00F6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к настоящему Решению; </w:t>
      </w:r>
    </w:p>
    <w:p w:rsidR="00F62390" w:rsidRPr="00F62390" w:rsidRDefault="00F62390" w:rsidP="00F6239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доходов  бюджета поселения по кодам класси</w:t>
      </w:r>
      <w:r w:rsidR="002A2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фикации доходов бюджетов за 2024</w:t>
      </w:r>
      <w:r w:rsidRPr="00F6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согласно приложению № 3 к настоящему Решению; </w:t>
      </w:r>
      <w:r w:rsidRPr="00F6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- расходов  бюджета поселения по разделам и подразделам классиф</w:t>
      </w:r>
      <w:r w:rsidR="00F44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икации расходов бюдж</w:t>
      </w:r>
      <w:r w:rsidR="002A2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етов за 2024</w:t>
      </w:r>
      <w:r w:rsidRPr="00F6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согласно приложению № 4 к настоящему Решению; </w:t>
      </w:r>
      <w:r w:rsidRPr="00F6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- расходов  бюджета поселения по ведомственной структуре рас</w:t>
      </w:r>
      <w:r w:rsidR="002A2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ходов  бюджета поселения за 2024</w:t>
      </w:r>
      <w:r w:rsidRPr="00F6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согласно приложению № 5 к настоящему Решению; </w:t>
      </w:r>
      <w:r w:rsidRPr="00F6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- источников финансирования дефицита  бюджета поселения по кодам групп, подгрупп, статей, видов источников финансирования дефицитов </w:t>
      </w:r>
      <w:r w:rsidRPr="00F6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бюджетов классификации операций сектора государственного управления, относящихся к источникам финансирования дефицитов</w:t>
      </w:r>
      <w:r w:rsidR="002A2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бюджетов за 2024</w:t>
      </w:r>
      <w:r w:rsidRPr="00F6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год, согласно приложению № 6 к настоящему Решению; </w:t>
      </w:r>
    </w:p>
    <w:p w:rsidR="00F62390" w:rsidRPr="00F62390" w:rsidRDefault="00F62390" w:rsidP="00C77CB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исто</w:t>
      </w:r>
      <w:r w:rsidR="00D8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чников финансирования дефицита </w:t>
      </w:r>
      <w:r w:rsidRPr="00F6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 поселения по кодам классификации источников финансиро</w:t>
      </w:r>
      <w:r w:rsidR="002A2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дефицитов бюджетов за 2024</w:t>
      </w:r>
      <w:r w:rsidR="00F44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 согласно приложению № 7 к настоящему Решению; </w:t>
      </w:r>
    </w:p>
    <w:p w:rsidR="00C77CB1" w:rsidRDefault="00D8087D" w:rsidP="00C77CB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расходов </w:t>
      </w:r>
      <w:r w:rsidR="00F62390" w:rsidRPr="00F6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 поселения, осуществленных за счет средств резервного фонда Администрации Хорошковского сельского поселения Павлоградского муниципально</w:t>
      </w:r>
      <w:r w:rsidR="002A2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района Омской области за 2024</w:t>
      </w:r>
      <w:r w:rsidR="00F62390" w:rsidRPr="00F6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год, согласно приложению № 8 к настоящему Решению.</w:t>
      </w:r>
    </w:p>
    <w:p w:rsidR="00F62390" w:rsidRPr="00F62390" w:rsidRDefault="00D028FB" w:rsidP="00C77CB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 </w:t>
      </w:r>
      <w:r w:rsidR="00F62390" w:rsidRPr="00F6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со дня его официального опубликования в газете «Хорошковский муниципальный вестник».</w:t>
      </w:r>
    </w:p>
    <w:p w:rsidR="00F62390" w:rsidRPr="00F62390" w:rsidRDefault="00F62390" w:rsidP="00F6239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390" w:rsidRPr="00F62390" w:rsidRDefault="00F62390" w:rsidP="00F6239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390" w:rsidRPr="00F62390" w:rsidRDefault="00F62390" w:rsidP="00F6239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390" w:rsidRPr="00F62390" w:rsidRDefault="00F62390" w:rsidP="00F6239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390" w:rsidRPr="00F62390" w:rsidRDefault="00F62390" w:rsidP="00F6239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39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Хорошковского</w:t>
      </w:r>
    </w:p>
    <w:p w:rsidR="00F62390" w:rsidRPr="00F62390" w:rsidRDefault="00F62390" w:rsidP="00F62390">
      <w:pPr>
        <w:tabs>
          <w:tab w:val="left" w:pos="58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62390" w:rsidRPr="00F62390" w:rsidSect="004C0BCE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F623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 w:rsidR="00D0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поселения       </w:t>
      </w:r>
      <w:r w:rsidR="00D028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F6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В.В.</w:t>
      </w:r>
      <w:r w:rsidR="00D0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3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Кобзарь</w:t>
      </w:r>
    </w:p>
    <w:p w:rsidR="00F62390" w:rsidRPr="00F62390" w:rsidRDefault="00F62390" w:rsidP="00F6239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62390" w:rsidRPr="00485C80" w:rsidRDefault="00F62390" w:rsidP="00F62390">
      <w:pPr>
        <w:tabs>
          <w:tab w:val="left" w:pos="5279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85C8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Приложение № 1                                                                                                                                                  </w:t>
      </w:r>
      <w:r w:rsidR="00D2340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к решению № 303</w:t>
      </w:r>
      <w:r w:rsidR="00284B91" w:rsidRPr="00485C8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от </w:t>
      </w:r>
      <w:r w:rsidR="00D2340F">
        <w:rPr>
          <w:rFonts w:ascii="Times New Roman" w:eastAsia="Times New Roman" w:hAnsi="Times New Roman" w:cs="Times New Roman"/>
          <w:sz w:val="20"/>
          <w:szCs w:val="24"/>
          <w:lang w:eastAsia="ru-RU"/>
        </w:rPr>
        <w:t>11.04</w:t>
      </w:r>
      <w:r w:rsidR="00D028FB" w:rsidRPr="00485C80">
        <w:rPr>
          <w:rFonts w:ascii="Times New Roman" w:eastAsia="Times New Roman" w:hAnsi="Times New Roman" w:cs="Times New Roman"/>
          <w:sz w:val="20"/>
          <w:szCs w:val="24"/>
          <w:lang w:eastAsia="ru-RU"/>
        </w:rPr>
        <w:t>.2025</w:t>
      </w:r>
      <w:r w:rsidR="00D2340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"Об </w:t>
      </w:r>
      <w:r w:rsidRPr="00485C80">
        <w:rPr>
          <w:rFonts w:ascii="Times New Roman" w:eastAsia="Times New Roman" w:hAnsi="Times New Roman" w:cs="Times New Roman"/>
          <w:sz w:val="20"/>
          <w:szCs w:val="24"/>
          <w:lang w:eastAsia="ru-RU"/>
        </w:rPr>
        <w:t>исполнения бюджета Хорошковского     сельского поселения Павлоградского муниципального</w:t>
      </w:r>
      <w:r w:rsidR="00284B91" w:rsidRPr="00485C8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D028FB" w:rsidRPr="00485C80">
        <w:rPr>
          <w:rFonts w:ascii="Times New Roman" w:eastAsia="Times New Roman" w:hAnsi="Times New Roman" w:cs="Times New Roman"/>
          <w:sz w:val="20"/>
          <w:szCs w:val="24"/>
          <w:lang w:eastAsia="ru-RU"/>
        </w:rPr>
        <w:t>района Омской</w:t>
      </w:r>
      <w:r w:rsidR="00284B91" w:rsidRPr="00485C8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D028FB" w:rsidRPr="00485C80">
        <w:rPr>
          <w:rFonts w:ascii="Times New Roman" w:eastAsia="Times New Roman" w:hAnsi="Times New Roman" w:cs="Times New Roman"/>
          <w:sz w:val="20"/>
          <w:szCs w:val="24"/>
          <w:lang w:eastAsia="ru-RU"/>
        </w:rPr>
        <w:t>области за 2024</w:t>
      </w:r>
      <w:r w:rsidRPr="00485C8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г."</w:t>
      </w:r>
    </w:p>
    <w:p w:rsidR="00F62390" w:rsidRPr="00F62390" w:rsidRDefault="00F62390" w:rsidP="00F62390">
      <w:pPr>
        <w:tabs>
          <w:tab w:val="left" w:pos="5279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6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928"/>
        <w:gridCol w:w="1276"/>
        <w:gridCol w:w="2693"/>
        <w:gridCol w:w="1877"/>
        <w:gridCol w:w="1749"/>
        <w:gridCol w:w="1937"/>
      </w:tblGrid>
      <w:tr w:rsidR="00F62390" w:rsidRPr="00F62390" w:rsidTr="004C0BCE">
        <w:trPr>
          <w:gridAfter w:val="5"/>
          <w:wAfter w:w="9532" w:type="dxa"/>
          <w:trHeight w:val="308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F62390" w:rsidRDefault="00F62390" w:rsidP="00F6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1:F11"/>
            <w:r w:rsidRPr="00F62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ОБ ИСПОЛНЕНИИ БЮДЖЕТА</w:t>
            </w:r>
            <w:bookmarkEnd w:id="0"/>
          </w:p>
        </w:tc>
      </w:tr>
      <w:tr w:rsidR="00F62390" w:rsidRPr="00F62390" w:rsidTr="004C0BCE">
        <w:trPr>
          <w:gridAfter w:val="5"/>
          <w:wAfter w:w="9532" w:type="dxa"/>
          <w:trHeight w:val="255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F62390" w:rsidRDefault="00F62390" w:rsidP="00F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2390" w:rsidRPr="00F62390" w:rsidTr="004C0BCE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F62390" w:rsidRDefault="00F62390" w:rsidP="00F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F62390" w:rsidRDefault="00F62390" w:rsidP="00F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F62390" w:rsidRDefault="00F62390" w:rsidP="00F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390" w:rsidRPr="00F62390" w:rsidRDefault="00F62390" w:rsidP="00F6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КОДЫ</w:t>
            </w:r>
          </w:p>
        </w:tc>
      </w:tr>
      <w:tr w:rsidR="00F62390" w:rsidRPr="00F62390" w:rsidTr="004C0BCE">
        <w:trPr>
          <w:trHeight w:val="45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F62390" w:rsidRDefault="00F62390" w:rsidP="00F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F62390" w:rsidRDefault="00F62390" w:rsidP="00F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F62390" w:rsidRDefault="00F62390" w:rsidP="00F62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390" w:rsidRPr="00F62390" w:rsidRDefault="00F62390" w:rsidP="00F6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0503117</w:t>
            </w:r>
          </w:p>
        </w:tc>
      </w:tr>
      <w:tr w:rsidR="00F62390" w:rsidRPr="00F62390" w:rsidTr="004C0BCE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F62390" w:rsidRDefault="00F62390" w:rsidP="00F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F62390" w:rsidRDefault="00897CF7" w:rsidP="00F6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1 января 2025</w:t>
            </w:r>
            <w:r w:rsidR="00F62390" w:rsidRPr="00F6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F62390" w:rsidRDefault="00F62390" w:rsidP="00F62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390" w:rsidRPr="00F62390" w:rsidRDefault="00897CF7" w:rsidP="00F6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01.01.2025</w:t>
            </w:r>
          </w:p>
        </w:tc>
      </w:tr>
      <w:tr w:rsidR="00F62390" w:rsidRPr="00F62390" w:rsidTr="004C0BCE">
        <w:trPr>
          <w:trHeight w:val="225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F62390" w:rsidRDefault="00F62390" w:rsidP="00F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F62390" w:rsidRDefault="00F62390" w:rsidP="00F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F62390" w:rsidRDefault="00F62390" w:rsidP="00F62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19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390" w:rsidRPr="00F62390" w:rsidRDefault="00F62390" w:rsidP="00F6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04205006</w:t>
            </w:r>
          </w:p>
        </w:tc>
      </w:tr>
      <w:tr w:rsidR="00F62390" w:rsidRPr="00F62390" w:rsidTr="004C0BCE">
        <w:trPr>
          <w:trHeight w:val="89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2390" w:rsidRPr="00F62390" w:rsidRDefault="00F62390" w:rsidP="00F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F6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финансового органа</w:t>
            </w: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F62390" w:rsidRDefault="00F62390" w:rsidP="00F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6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Администрация Хорошковского сельского поселения Павлоградского муниципального района Омской области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F62390" w:rsidRDefault="00F62390" w:rsidP="00F62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19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390" w:rsidRPr="00F62390" w:rsidRDefault="00F62390" w:rsidP="00F6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</w:tr>
      <w:tr w:rsidR="00F62390" w:rsidRPr="00F62390" w:rsidTr="004C0BCE">
        <w:trPr>
          <w:trHeight w:val="89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2390" w:rsidRPr="00F62390" w:rsidRDefault="00F62390" w:rsidP="00F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2390" w:rsidRPr="00F62390" w:rsidRDefault="00F62390" w:rsidP="00F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6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Бюджет Хорошковского сельского поселения Павлоградского муниципального района Омской области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F62390" w:rsidRDefault="00F62390" w:rsidP="00F62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19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390" w:rsidRPr="00F62390" w:rsidRDefault="00F62390" w:rsidP="00F6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52646413000</w:t>
            </w:r>
          </w:p>
        </w:tc>
      </w:tr>
      <w:tr w:rsidR="00F62390" w:rsidRPr="00F62390" w:rsidTr="004C0BCE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F62390" w:rsidRDefault="00F62390" w:rsidP="00F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Периодичность:</w:t>
            </w: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F62390" w:rsidRDefault="00F62390" w:rsidP="00F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месячная, квартальная, годовая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F62390" w:rsidRDefault="00F62390" w:rsidP="00F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390" w:rsidRPr="00F62390" w:rsidRDefault="00F62390" w:rsidP="00F6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2390" w:rsidRPr="00F62390" w:rsidTr="004C0BCE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F62390" w:rsidRDefault="00F62390" w:rsidP="00F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измерения:</w:t>
            </w: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F62390" w:rsidRDefault="00F62390" w:rsidP="00F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F62390" w:rsidRDefault="00F62390" w:rsidP="00F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390" w:rsidRPr="00F62390" w:rsidRDefault="00F62390" w:rsidP="00F6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</w:tr>
      <w:tr w:rsidR="00F62390" w:rsidRPr="00485C80" w:rsidTr="004C0BCE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485C80" w:rsidRDefault="00F62390" w:rsidP="00F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485C80" w:rsidRDefault="00F62390" w:rsidP="00F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485C80" w:rsidRDefault="00F62390" w:rsidP="00F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485C80" w:rsidRDefault="00F62390" w:rsidP="00F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485C80" w:rsidRDefault="00F62390" w:rsidP="00F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2390" w:rsidRPr="00485C80" w:rsidRDefault="00F62390" w:rsidP="00F6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2390" w:rsidRPr="00485C80" w:rsidTr="004C0BCE">
        <w:trPr>
          <w:gridAfter w:val="5"/>
          <w:wAfter w:w="9532" w:type="dxa"/>
          <w:trHeight w:val="308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2390" w:rsidRPr="00485C80" w:rsidRDefault="00F62390" w:rsidP="00F6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1" w:name="RANGE!A12:F70"/>
            <w:r w:rsidRPr="00485C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 Доходы бюджета</w:t>
            </w:r>
            <w:bookmarkEnd w:id="1"/>
          </w:p>
        </w:tc>
      </w:tr>
      <w:tr w:rsidR="00F62390" w:rsidRPr="00485C80" w:rsidTr="004C0BCE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2390" w:rsidRPr="00485C80" w:rsidRDefault="00F62390" w:rsidP="00F6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2390" w:rsidRPr="00485C80" w:rsidRDefault="00F62390" w:rsidP="00F6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2390" w:rsidRPr="00485C80" w:rsidRDefault="00F62390" w:rsidP="00F6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2390" w:rsidRPr="00485C80" w:rsidRDefault="00F62390" w:rsidP="00F6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2390" w:rsidRPr="00485C80" w:rsidRDefault="00F62390" w:rsidP="00F6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2390" w:rsidRPr="00485C80" w:rsidRDefault="00F62390" w:rsidP="00F6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89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 w:rsidR="00897CF7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897CF7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19 035,35</w:t>
            </w: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18 927 435,46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897CF7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1 091 599,89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1 00 00 000 00 0000 000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0E6C7C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11 124 863,68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0E6C7C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11 125 567,15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0E6C7C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-703,47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1 01 00 000 00 0000 000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0E6C7C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343 284,77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343 284,77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0E6C7C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1 01 02 000 01 0000 110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0E6C7C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343 284,77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343 284,77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0E6C7C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1 01 02 010 01 0000 110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0E6C7C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338 383,49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338 383,49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0E6C7C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</w:t>
            </w: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1 01 02 010 01 1000 110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0E6C7C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338 383,49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338 383,49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0E6C7C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1 01 02 020 01 0000 110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0E6C7C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214,56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214,56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0E6C7C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1 01 02 020 01 1000 110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0E6C7C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214,56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214,56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0E6C7C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1 01 02 030 01 0000 110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0E6C7C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5 166,54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5 166,54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0E6C7C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1 01 02 030 01 1000 110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0E6C7C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5 166,54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5 166,54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0E6C7C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650 000 рублей)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1 01 02 100 01 0000 110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0E6C7C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-479,82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-479,82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0E6C7C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тысяч рублей за налоговые периоды до 1 января 2025 года, а также в части суммы налога, превышающей 312 тысяч рублей, но не более 702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1 01 02 100 01 1000 110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0E6C7C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-479,82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-479,82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0E6C7C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1 03 00 000 00 0000 000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0E6C7C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1 283 414,65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1 283 450,12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0E6C7C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-35,47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E6C7C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6C7C" w:rsidRPr="00485C80" w:rsidRDefault="000E6C7C" w:rsidP="000E6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6C7C" w:rsidRPr="00485C80" w:rsidRDefault="000E6C7C" w:rsidP="000E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6C7C" w:rsidRPr="00485C80" w:rsidRDefault="000E6C7C" w:rsidP="000E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1 03 02 000 01 0000 110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6C7C" w:rsidRPr="00485C80" w:rsidRDefault="000E6C7C" w:rsidP="000E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1 283 414,65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6C7C" w:rsidRPr="00485C80" w:rsidRDefault="000E6C7C" w:rsidP="000E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1 283 450,12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6C7C" w:rsidRPr="00485C80" w:rsidRDefault="000E6C7C" w:rsidP="000E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-35,47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</w:t>
            </w: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1 03 02 230 01 0000 110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0E6C7C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663 040,69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663 076,16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-35,47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1 03 02 231 01 0000 110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0E6C7C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663 040,69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663 076,16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-35,47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1 03 02 240 01 0000 110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3 831,14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3 831,14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1 03 02 241 01 0000 110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3 831,14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3 831,14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1 03 02 250 01 0000 110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688 717,71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688 717,71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1 03 02 251 01 0000 110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688 717,71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688 717,71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1 03 02 260 01 0000 110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-72 174,89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-72 174,89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1 03 02 261 01 0000 110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-72 174,89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-72 174,89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587A3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1 05 00 000 00 0000 000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1 301 399,84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1 301 399,84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587A3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1 05 03 000 01 0000 110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1 301 399,84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1 301 399,84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587A3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1 05 03 010 01 0000 110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1 301 399,84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1 301 399,84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587A3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1 05 03 010 01 1000 110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1 301 399,84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1 301 399,84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460D3" w:rsidRPr="00485C80" w:rsidTr="00587A3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1 06 00 000 00 0000 000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2 190 878,01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2 191 546,01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-668,00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1 06 01 000 00 0000 110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35 707,45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36 135,45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-428,00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587A3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1 06 01 030 10 0000 110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35 707,45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36 135,45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-428,00 </w:t>
            </w:r>
          </w:p>
        </w:tc>
      </w:tr>
      <w:tr w:rsidR="00587A3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1 06 01 030 10 1000 110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35 707,45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36 135,45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-428,00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1 06 06 000 00 0000 110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2 155 170,56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2 155 410,56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587A3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240,00</w:t>
            </w: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1 06 06 030 00 0000 110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442 702,25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442 702,25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1 06 06 033 10 0000 110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442 702,25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442 702,25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1 06 06 033 10 1000 110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442 702,25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442 702,25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1 06 06 040 00 0000 110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1 712 468,31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1 712 708,31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-240,00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587A3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1 06 06 043 10 0000 110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1 712 468,31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1 712 708,31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-240,00 </w:t>
            </w:r>
          </w:p>
        </w:tc>
      </w:tr>
      <w:tr w:rsidR="00587A3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1 06 06 043 10 1000 110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1 712 468,31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1 712 708,31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-240,00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1 08 00 000 00 0000 000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,00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600,00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,00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1 08 04 000 01 0000 110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,00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600,00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,00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1 08 04 020 01 0000 110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,00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600,00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,00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1 11 00 000 00 0000 000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4 192 711,69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4 192 711,69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1 11 05 000 00 0000 120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4 192 711,69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4 192 711,69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1 11 05 020 00 0000 120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4 192 711,69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4 192 711,69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1 11 05 025 10 0000 120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4 192 711,69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4 192 711,69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1 13 00 000 00 0000 000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434 758,72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434 758,72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1 13 01 000 00 0000 130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50 000,00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50 000,00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Прочие 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1 13 01 990 00 0000 130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50 000,00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50 000,00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1 13 01 995 10 0000 130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50 000,00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50 000,00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1 13 02 000 00 0000 130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384 758,72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384 758,72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1 13 02 990 00 0000 130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384 758,72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384 758,72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1 13 02 995 10 0000 130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384 758,72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384 758,72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1 16 00 000 00 0000 000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1 137 816,00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1 137 816,00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1 16 07 000 00 0000 140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1 137 816,00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1 137 816,00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1 16 07 090 00 0000 140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1 137 816,00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1 137 816,00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1 16 07 090 10 0000 140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1 137 816,00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1 137 816,00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1 17 00 000 00 0000 000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240 000,00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240 000,00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Инициативные платежи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1 17 15 000 00 0000 150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240 000,00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240 000,00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1 17 15 030 10 0000 150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240 000,00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240 000,00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2 00 00 000 00 0000 000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8 894 171,67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7 801 868,31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1 092 303,36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2 02 00 000 00 0000 000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8 894 171,67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8 894 171,67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2 02 10 000 00 0000 150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4 929 753,89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4 929 753,89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2 02 15 001 00 0000 150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4 929 753,89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4 929 753,89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2 02 15 001 10 0000 150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4 929 753,89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4 929 753,89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2 02 20 000 00 0000 150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157 745,78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157 745,78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2 02 29 999 00 0000 150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157 745,78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157 745,78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2 02 29 999 10 0000 150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157 745,78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157 745,78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2 02 30 000 00 0000 150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220 772,00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220 772,00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2 02 35 118 00 0000 150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220 772,00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220 772,00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2 02 35 118 10 0000 150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220 772,00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220 772,00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2 02 40 000 00 0000 150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3 585 900,00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3 585 900,00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2 02 49 999 00 0000 150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3 585 900,00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3 585 900,00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2 02 49 999 10 0000 150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3 585 900,00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3 585 900,00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2 08 00 000 00 0000 000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2 08 05 000 10 0000 150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2 19 00 000 00 0000 000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-1 092 303,36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1 092 303,36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2 19 00 000 10 0000 150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-1 092 303,36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1 092 303,36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Возврат остатков субсидий на развитие сети учреждений культурно-досугового типа из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2 19 25 513 10 0000 150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-1 092 303,36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1 092 303,36 </w:t>
            </w:r>
          </w:p>
        </w:tc>
      </w:tr>
    </w:tbl>
    <w:p w:rsidR="004D2F4D" w:rsidRPr="00485C80" w:rsidRDefault="004D2F4D">
      <w:pPr>
        <w:rPr>
          <w:sz w:val="16"/>
          <w:szCs w:val="16"/>
        </w:rPr>
      </w:pPr>
    </w:p>
    <w:p w:rsidR="008344B0" w:rsidRPr="00485C80" w:rsidRDefault="006F1DFE" w:rsidP="008344B0">
      <w:pPr>
        <w:pStyle w:val="a7"/>
        <w:numPr>
          <w:ilvl w:val="0"/>
          <w:numId w:val="1"/>
        </w:numPr>
        <w:rPr>
          <w:rFonts w:ascii="Times New Roman" w:hAnsi="Times New Roman"/>
          <w:b/>
          <w:sz w:val="16"/>
          <w:szCs w:val="16"/>
        </w:rPr>
      </w:pPr>
      <w:r w:rsidRPr="00485C80">
        <w:rPr>
          <w:rFonts w:ascii="Times New Roman" w:hAnsi="Times New Roman"/>
          <w:b/>
          <w:sz w:val="16"/>
          <w:szCs w:val="16"/>
        </w:rPr>
        <w:t>Расходы б</w:t>
      </w:r>
      <w:r w:rsidR="008344B0" w:rsidRPr="00485C80">
        <w:rPr>
          <w:rFonts w:ascii="Times New Roman" w:hAnsi="Times New Roman"/>
          <w:b/>
          <w:sz w:val="16"/>
          <w:szCs w:val="16"/>
        </w:rPr>
        <w:t>юджета</w:t>
      </w:r>
    </w:p>
    <w:tbl>
      <w:tblPr>
        <w:tblW w:w="14418" w:type="dxa"/>
        <w:tblInd w:w="132" w:type="dxa"/>
        <w:tblLook w:val="04A0" w:firstRow="1" w:lastRow="0" w:firstColumn="1" w:lastColumn="0" w:noHBand="0" w:noVBand="1"/>
      </w:tblPr>
      <w:tblGrid>
        <w:gridCol w:w="2605"/>
        <w:gridCol w:w="1683"/>
        <w:gridCol w:w="1683"/>
        <w:gridCol w:w="1683"/>
        <w:gridCol w:w="1683"/>
        <w:gridCol w:w="1871"/>
        <w:gridCol w:w="1691"/>
        <w:gridCol w:w="1519"/>
      </w:tblGrid>
      <w:tr w:rsidR="008344B0" w:rsidRPr="00485C80" w:rsidTr="00485C80">
        <w:trPr>
          <w:trHeight w:val="195"/>
        </w:trPr>
        <w:tc>
          <w:tcPr>
            <w:tcW w:w="2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Код главы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РзПр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3EA2" w:rsidRPr="00485C80" w:rsidRDefault="008344B0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3EA2" w:rsidRPr="00485C80" w:rsidRDefault="008344B0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Кассовое и</w:t>
            </w:r>
            <w:r w:rsidR="003D3EA2"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сполнено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EA2" w:rsidRPr="00485C80" w:rsidRDefault="008344B0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 исполнено</w:t>
            </w:r>
          </w:p>
        </w:tc>
      </w:tr>
      <w:tr w:rsidR="008344B0" w:rsidRPr="00485C80" w:rsidTr="008344B0">
        <w:trPr>
          <w:trHeight w:val="225"/>
        </w:trPr>
        <w:tc>
          <w:tcPr>
            <w:tcW w:w="26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8344B0" w:rsidRPr="00485C80" w:rsidTr="008344B0">
        <w:trPr>
          <w:trHeight w:val="465"/>
        </w:trPr>
        <w:tc>
          <w:tcPr>
            <w:tcW w:w="26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Администрация Хорошковского сельского поселения Павлоградского муниципального района Омской области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17 600 120,65 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17 466 740,65 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133 380,00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8344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Общегосударственные вопросы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5 553 873,10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5 553 873,10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465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834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1 061 129,34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1 061 129,34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465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834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9910129980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1 061 129,34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1 061 129,34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485C80">
        <w:trPr>
          <w:trHeight w:val="691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Фонд оплаты труда государственных (муниципальных) органов</w:t>
            </w:r>
          </w:p>
          <w:p w:rsidR="003D3EA2" w:rsidRPr="00485C80" w:rsidRDefault="003D3EA2" w:rsidP="003D3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3D3EA2" w:rsidRPr="00485C80" w:rsidRDefault="003D3EA2" w:rsidP="003D3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9910129980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788 376,38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788 376,38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465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834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9910129980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35 871,30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35 871,30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69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834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9910129980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236 881,66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236 881,66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69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834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3 012 862,37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3 012 862,37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465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834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9910129980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3 012 862,37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3 012 862,37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834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Фонд оплаты труда государственных (муниципальных) органов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9910129980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2 048 328,03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2 048 328,03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465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834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9910129980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4 800,00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4 800,00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69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834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9910129980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615 094,92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615 094,92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834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Прочая закупка товаров, работ и услуг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9910129980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198 474,25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198 474,25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834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Закупка энергетических ресурсов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9910129980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139 660,35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139 660,35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834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Уплата прочих налогов, сборов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9910129980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834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Уплата иных платежей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9910129980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3 504,82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3 504,82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834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Другие общегосударственные вопросы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1 479 881,39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1 479 881,39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465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834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Чествование юбиляров 70 лет, 80 лет, 90 лет, 95 лет, 100 лет (приобретение подарков, памятных знаков, благодарственных писем)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6580120010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834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Прочая закупка товаров, работ и услуг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6580120010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465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834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Проведение мероприятий, посвященных Дню Победы (венки, поздравительные открытки, цветы)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6580120020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834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Прочая закупка товаров, работ и услуг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6580120020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834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Содержание и ремонт памятников и обелисков воинам ВОВ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6580120030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834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Прочая закупка товаров, работ и услуг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6580120030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465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834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 Проведение мероприятий, посвященных Дню пожилых людей (приобретение открыток, подарков)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6580120050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40 000,00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40 000,00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834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Прочая закупка товаров, работ и услуг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6580120050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40 000,00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40 000,00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834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Выполнение других обязательств муниципалитета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9910120010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12 500,00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12 500,00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834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Прочая закупка товаров, работ и услуг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9910120010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12 500,00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12 500,00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834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Обеспечение выполнения функций казенных учреждений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9910120020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1 367 381,39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1 367 381,39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834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Фонд оплаты труда учреждений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9910120020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677 317,54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677 317,54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465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834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9910120020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200 074,44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200 074,44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465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834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Закупка товаров, работ и услуг в сфере информационно-коммуникационных технологий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9910120020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6 621,00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6 621,00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834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Прочая закупка товаров, работ и услуг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9910120020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482 759,41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482 759,41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834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Уплата прочих налогов, сборов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9910120020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609,00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609,00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BB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Уплата иных платежей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9910120020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BB70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Национальная оборона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220 772,00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220 772,00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BB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Мобилизационная и вневойсковая подготовка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220 772,00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220 772,00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465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BB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9910251182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220 772,00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220 772,00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BB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Фонд оплаты труда государственных (муниципальных) органов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9910251182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169 564,24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169 564,24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69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9910251182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51 207,76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51 207,76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CF2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Национальная безопасность и правоохранительная деятельность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176 318,52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176 318,52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465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CF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164 318,52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164 318,52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CF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Обеспечение первичных мер пожарной безопасности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6590172680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157 745,78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157 745,78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CF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Прочая закупка товаров, работ и услуг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6590172680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157 745,78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157 745,78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BB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Обеспечение первичных мер пожарной безопасности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65901S2680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6 572,74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6 572,74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BB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Прочая закупка товаров, работ и услуг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65901S2680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6 572,74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6 572,74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465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BB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Другие вопросы в области национальной безопасности и правоохранительной деятельности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12 000,00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12 000,00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28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BB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Деятельность народных дружин Хорошковского сельского поселения и иных организаций правоохранительной направленности, их участие в организации общественного порядка и профилактики правонарушения на территории поселения. Методы стимулирования и поощрения деятельности народных дружин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6570120010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12 000,00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12 000,00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215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</w:t>
            </w:r>
            <w:r w:rsidR="002156C0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рочая закупка товаров, работ и услуг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6570120010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2 000,00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2 000,00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215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Иные выплаты населению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6570120010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2156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Национальная экономика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2 606 705,95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2 473 325,95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133 380,00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215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Общеэкономические вопросы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1 253 986,45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1 253 986,45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465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215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Временное трудоустройство граждан, испытывающих трудности в поиске работы, а также не имеющих опыта работы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6520120020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1 253 986,45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1 253 986,45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215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Фонд оплаты труда учреждений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6520120020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970 508,94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970 508,94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465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215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6520120020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283 477,51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283 477,51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215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Дорожное хозяйство (дорожные фонды)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1 331 719,50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1 198 339,50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133 380,00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215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Расчистка дорог от снега в зимний период времени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6560220010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789 110,00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789 110,00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A76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Иные межбюджетные трансферты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6560220010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789 110,00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789 110,00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465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A76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Содержание дорог населенных пунктов Хорошковского сельского поселения (в т.ч. ямочный ремонт)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6560220020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250 000,00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116 620,00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133 380,00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A76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Прочая закупка товаров, работ и услуг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6560220020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250 000,00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116 620,00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133 380,00 </w:t>
            </w:r>
          </w:p>
        </w:tc>
      </w:tr>
      <w:tr w:rsidR="008344B0" w:rsidRPr="00485C80" w:rsidTr="008344B0">
        <w:trPr>
          <w:trHeight w:val="465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A76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Установка дорожных знаков в соответствии с утвержденной схемой дорожного движения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6560220030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292 609,50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292 609,50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A76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Прочая закупка товаров, работ и услуг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6560220030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292 609,50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292 609,50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A76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Другие вопросы в области национальной экономики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21 000,00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21 000,00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465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A76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Оформление кадастровой документации в отношении объектов недвижимого имущества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6540120020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21 000,00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21 000,00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6540120020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21 000,00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21 000,00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A761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Жилищно-коммунальное хозяйство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767 288,07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767 288,07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A76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Благоустройство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767 288,07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767 288,07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A76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Уничтожение дикорастущей конопли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6570120020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A76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Прочая закупка товаров, работ и услуг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6570120020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A76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Уличное освещение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9910520010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574 262,27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574 262,27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A76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Прочая закупка товаров, работ и услуг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9910520010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132 231,59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132 231,59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A76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Закупка энергетических ресурсов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9910520010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442 030,68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442 030,68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465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A76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Прочие мероприятия по благоустройству городских и сельских поселений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9910520040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190 025,80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190 025,80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A76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Прочая закупка товаров, работ и услуг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9910520040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190 025,80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190 025,80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A761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Образование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23 386,29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23 386,29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A76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Молодежная политика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23 386,29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23 386,29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A76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Проведение мероприятий для детей и молодежи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9910720010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23 386,29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23 386,29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A76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Прочая закупка товаров, работ и услуг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9910720010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23 386,29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23 386,29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A761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Культура, кинематография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8 021 256,72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8 021 256,72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CF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Культура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8 021 256,72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8 021 256,72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465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CF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Реализация инициативных проектов в сфере культуры на территории муниципальных образований Омской области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6530120030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539 208,37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539 208,37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CF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Прочая закупка товаров, работ и услуг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6530120030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539 208,37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539 208,37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465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CF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Реализация инициативных проектов в сфере культуры на территории муниципальных образований Омской области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6530171410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3 000 000,00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3 000 000,00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CF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Прочая закупка товаров, работ и услуг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6530171410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3 000 000,00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3 000 000,00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465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CF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Реализация инициативных проектов в сфере культуры на территории муниципальных образований Омской области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65301S1410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460 207,61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460 207,61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CF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Прочая закупка товаров, работ и услуг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65301S1410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460 207,61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460 207,61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CF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Создание условий для организации досуга жителей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9910820010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1 817 656,22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1 817 656,22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CF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 Прочая закупка товаров, работ и услуг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9910820010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870 875,96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870 875,96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CF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Закупка энергетических ресурсов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9910820010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894 058,26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894 058,26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CF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Уплата налога на имущество организаций и земельного налога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9910820010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52 722,00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52 722,00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CF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Выплата заработной платы работникам учреждений культуры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9910820050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2 204 184,52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2 204 184,52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CF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Фонд оплаты труда учреждений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9910820050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1 693 174,51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1 693 174,51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465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CF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9910820050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511 010,01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511 010,01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CF2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Социальная политика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88 000,00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88 000,00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CF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Пенсионное обеспечение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88 000,00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88 000,00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465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CF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Доплата к трудовой пенсии лицам, замещавшим отдельные муниципальные должности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9911020030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88 000,00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88 000,00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CF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Иные пенсии, социальные доплаты к пенсиям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9911020030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88 000,00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88 000,00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CF2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Физическая культура и спорт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142 520,00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142 520,00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CF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Массовый спорт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142 520,00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142 520,00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CF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Организация спортивно-массовых мероприятий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9911120010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142 520,00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142 520,00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CF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Иные выплаты учреждений привлекаемым лицам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9911120010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58 700,00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58 700,00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CF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Прочая закупка товаров, работ и услуг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9911120010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68 820,00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68 820,00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CF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Иные выплаты населению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9911120010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15 000,00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15 000,00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270"/>
        </w:trPr>
        <w:tc>
          <w:tcPr>
            <w:tcW w:w="93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17 600 120,65 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17 466 740,65 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133 380,00 </w:t>
            </w:r>
          </w:p>
        </w:tc>
      </w:tr>
    </w:tbl>
    <w:p w:rsidR="00EA2531" w:rsidRPr="00485C80" w:rsidRDefault="00EA2531">
      <w:pPr>
        <w:rPr>
          <w:sz w:val="16"/>
          <w:szCs w:val="16"/>
        </w:rPr>
      </w:pPr>
    </w:p>
    <w:tbl>
      <w:tblPr>
        <w:tblW w:w="1545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981"/>
        <w:gridCol w:w="1053"/>
        <w:gridCol w:w="2889"/>
        <w:gridCol w:w="1701"/>
        <w:gridCol w:w="1701"/>
        <w:gridCol w:w="2127"/>
      </w:tblGrid>
      <w:tr w:rsidR="00EA2531" w:rsidRPr="00485C80" w:rsidTr="00485C80">
        <w:trPr>
          <w:trHeight w:val="80"/>
        </w:trPr>
        <w:tc>
          <w:tcPr>
            <w:tcW w:w="15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531" w:rsidRPr="00485C80" w:rsidRDefault="00EA2531" w:rsidP="004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2" w:name="RANGE!A1:F20"/>
            <w:r w:rsidRPr="00485C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3. Источники финансирования дефицита бюджета</w:t>
            </w:r>
            <w:bookmarkEnd w:id="2"/>
          </w:p>
        </w:tc>
      </w:tr>
      <w:tr w:rsidR="00EA2531" w:rsidRPr="00485C80" w:rsidTr="0069166D">
        <w:trPr>
          <w:trHeight w:val="255"/>
        </w:trPr>
        <w:tc>
          <w:tcPr>
            <w:tcW w:w="5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2531" w:rsidRPr="00485C80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531" w:rsidRPr="00485C80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531" w:rsidRPr="00485C80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531" w:rsidRPr="00485C80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531" w:rsidRPr="00485C80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531" w:rsidRPr="00485C80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A2531" w:rsidRPr="00485C80" w:rsidTr="006F1DFE">
        <w:trPr>
          <w:trHeight w:val="697"/>
        </w:trPr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531" w:rsidRPr="00485C80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531" w:rsidRPr="00485C80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531" w:rsidRPr="00485C80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531" w:rsidRPr="00485C80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531" w:rsidRPr="00485C80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531" w:rsidRPr="00485C80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EA2531" w:rsidRPr="00485C80" w:rsidTr="0069166D">
        <w:trPr>
          <w:trHeight w:val="255"/>
        </w:trPr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531" w:rsidRPr="00485C80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531" w:rsidRPr="00485C80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531" w:rsidRPr="00485C80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531" w:rsidRPr="00485C80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531" w:rsidRPr="00485C80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531" w:rsidRPr="00485C80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A2531" w:rsidRPr="00485C80" w:rsidTr="0069166D">
        <w:trPr>
          <w:trHeight w:val="450"/>
        </w:trPr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2531" w:rsidRPr="00485C80" w:rsidRDefault="00EA2531" w:rsidP="00EA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Источники финансирования дефицита бюджета - ВСЕГО </w:t>
            </w: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 том числе: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531" w:rsidRPr="00485C80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531" w:rsidRPr="00485C80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531" w:rsidRPr="00485C80" w:rsidRDefault="00975640" w:rsidP="00691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2 418 914,70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531" w:rsidRPr="00485C80" w:rsidRDefault="00975640" w:rsidP="00691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1 460 694,81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2531" w:rsidRPr="00485C80" w:rsidRDefault="00975640" w:rsidP="00EA2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-958 219,89</w:t>
            </w:r>
          </w:p>
        </w:tc>
      </w:tr>
      <w:tr w:rsidR="00975640" w:rsidRPr="00485C80" w:rsidTr="00C57419">
        <w:trPr>
          <w:trHeight w:val="450"/>
        </w:trPr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640" w:rsidRPr="00485C80" w:rsidRDefault="00975640" w:rsidP="00975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источники внутреннего финансирования бюджета </w:t>
            </w: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Из них:</w:t>
            </w: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640" w:rsidRPr="00485C80" w:rsidRDefault="00975640" w:rsidP="0097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640" w:rsidRPr="00485C80" w:rsidRDefault="00975640" w:rsidP="0097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640" w:rsidRPr="00485C80" w:rsidRDefault="00975640" w:rsidP="00975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2 418 914,70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640" w:rsidRPr="00485C80" w:rsidRDefault="00975640" w:rsidP="00975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1 460 694,81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5640" w:rsidRPr="00485C80" w:rsidRDefault="00975640" w:rsidP="00975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-958 219,89</w:t>
            </w:r>
          </w:p>
        </w:tc>
      </w:tr>
      <w:tr w:rsidR="00975640" w:rsidRPr="00485C80" w:rsidTr="00C57419">
        <w:trPr>
          <w:trHeight w:val="450"/>
        </w:trPr>
        <w:tc>
          <w:tcPr>
            <w:tcW w:w="5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640" w:rsidRPr="00485C80" w:rsidRDefault="00975640" w:rsidP="00975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источники внешнего финансирования бюджета </w:t>
            </w: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Из них: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640" w:rsidRPr="00485C80" w:rsidRDefault="00975640" w:rsidP="0097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640" w:rsidRPr="00485C80" w:rsidRDefault="00975640" w:rsidP="0097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640" w:rsidRPr="00485C80" w:rsidRDefault="00975640" w:rsidP="00975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2 418 914,70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640" w:rsidRPr="00485C80" w:rsidRDefault="00975640" w:rsidP="00975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1 460 694,81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5640" w:rsidRPr="00485C80" w:rsidRDefault="00975640" w:rsidP="00975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-958 219,89</w:t>
            </w:r>
          </w:p>
        </w:tc>
      </w:tr>
      <w:tr w:rsidR="00975640" w:rsidRPr="00485C80" w:rsidTr="006272D6">
        <w:trPr>
          <w:trHeight w:val="255"/>
        </w:trPr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640" w:rsidRPr="00485C80" w:rsidRDefault="00975640" w:rsidP="00975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640" w:rsidRPr="00485C80" w:rsidRDefault="00975640" w:rsidP="0097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640" w:rsidRPr="00485C80" w:rsidRDefault="00975640" w:rsidP="0097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000 01000000000000000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640" w:rsidRPr="00485C80" w:rsidRDefault="00975640" w:rsidP="00975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2 418 914,70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640" w:rsidRPr="00485C80" w:rsidRDefault="00975640" w:rsidP="00975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1 460 694,81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5640" w:rsidRPr="00485C80" w:rsidRDefault="00975640" w:rsidP="00975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-958 219,89</w:t>
            </w:r>
          </w:p>
        </w:tc>
      </w:tr>
      <w:tr w:rsidR="00975640" w:rsidRPr="00485C80" w:rsidTr="006272D6">
        <w:trPr>
          <w:trHeight w:val="255"/>
        </w:trPr>
        <w:tc>
          <w:tcPr>
            <w:tcW w:w="5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640" w:rsidRPr="00485C80" w:rsidRDefault="00975640" w:rsidP="00975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640" w:rsidRPr="00485C80" w:rsidRDefault="00975640" w:rsidP="0097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640" w:rsidRPr="00485C80" w:rsidRDefault="00975640" w:rsidP="0097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640" w:rsidRPr="00485C80" w:rsidRDefault="00975640" w:rsidP="00975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2 418 914,70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640" w:rsidRPr="00485C80" w:rsidRDefault="00975640" w:rsidP="00975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1 460 694,81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5640" w:rsidRPr="00485C80" w:rsidRDefault="00975640" w:rsidP="00975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-958 219,89</w:t>
            </w:r>
          </w:p>
        </w:tc>
      </w:tr>
      <w:tr w:rsidR="0054140E" w:rsidRPr="00485C80" w:rsidTr="0054140E">
        <w:trPr>
          <w:trHeight w:val="255"/>
        </w:trPr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40E" w:rsidRPr="00485C80" w:rsidRDefault="0054140E" w:rsidP="00541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Увеличение остатков средств бюджетов</w:t>
            </w: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140E" w:rsidRPr="00485C80" w:rsidRDefault="0054140E" w:rsidP="0054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140E" w:rsidRPr="00485C80" w:rsidRDefault="0054140E" w:rsidP="0054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000 01050000000000500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40E" w:rsidRPr="00485C80" w:rsidRDefault="0054140E" w:rsidP="0097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975640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20 019 035,35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40E" w:rsidRPr="00485C80" w:rsidRDefault="0054140E" w:rsidP="0097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975640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18 927 435,46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140E" w:rsidRPr="00485C80" w:rsidRDefault="00975640" w:rsidP="00FC6243">
            <w:pPr>
              <w:jc w:val="right"/>
              <w:rPr>
                <w:sz w:val="16"/>
                <w:szCs w:val="16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-1 091 599,89</w:t>
            </w:r>
          </w:p>
        </w:tc>
      </w:tr>
      <w:tr w:rsidR="00975640" w:rsidRPr="00485C80" w:rsidTr="004A4E7A">
        <w:trPr>
          <w:trHeight w:val="255"/>
        </w:trPr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640" w:rsidRPr="00485C80" w:rsidRDefault="00975640" w:rsidP="00975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640" w:rsidRPr="00485C80" w:rsidRDefault="00975640" w:rsidP="0097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640" w:rsidRPr="00485C80" w:rsidRDefault="00975640" w:rsidP="0097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000 01050200000000500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640" w:rsidRPr="00485C80" w:rsidRDefault="00975640" w:rsidP="009756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sz w:val="16"/>
                <w:szCs w:val="16"/>
              </w:rPr>
              <w:t>-20 019 035,35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640" w:rsidRPr="00485C80" w:rsidRDefault="00975640" w:rsidP="009756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sz w:val="16"/>
                <w:szCs w:val="16"/>
              </w:rPr>
              <w:t>-18 927 435,46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75640" w:rsidRPr="00485C80" w:rsidRDefault="00975640" w:rsidP="00975640">
            <w:pPr>
              <w:jc w:val="right"/>
              <w:rPr>
                <w:sz w:val="16"/>
                <w:szCs w:val="16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-1 091 599,89</w:t>
            </w:r>
          </w:p>
        </w:tc>
      </w:tr>
      <w:tr w:rsidR="00975640" w:rsidRPr="00485C80" w:rsidTr="004A4E7A">
        <w:trPr>
          <w:trHeight w:val="255"/>
        </w:trPr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640" w:rsidRPr="00485C80" w:rsidRDefault="00975640" w:rsidP="00975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640" w:rsidRPr="00485C80" w:rsidRDefault="00975640" w:rsidP="0097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640" w:rsidRPr="00485C80" w:rsidRDefault="00975640" w:rsidP="0097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000 01050201000000510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640" w:rsidRPr="00485C80" w:rsidRDefault="00975640" w:rsidP="009756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sz w:val="16"/>
                <w:szCs w:val="16"/>
              </w:rPr>
              <w:t>-20 019 035,35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640" w:rsidRPr="00485C80" w:rsidRDefault="00975640" w:rsidP="009756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sz w:val="16"/>
                <w:szCs w:val="16"/>
              </w:rPr>
              <w:t>-18 927 435,46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75640" w:rsidRPr="00485C80" w:rsidRDefault="00975640" w:rsidP="00975640">
            <w:pPr>
              <w:jc w:val="right"/>
              <w:rPr>
                <w:sz w:val="16"/>
                <w:szCs w:val="16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-1 091 599,89</w:t>
            </w:r>
          </w:p>
        </w:tc>
      </w:tr>
      <w:tr w:rsidR="00975640" w:rsidRPr="00485C80" w:rsidTr="004A4E7A">
        <w:trPr>
          <w:trHeight w:val="255"/>
        </w:trPr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640" w:rsidRPr="00485C80" w:rsidRDefault="00975640" w:rsidP="00975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640" w:rsidRPr="00485C80" w:rsidRDefault="00975640" w:rsidP="0097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640" w:rsidRPr="00485C80" w:rsidRDefault="00975640" w:rsidP="0097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000 01050201100000510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640" w:rsidRPr="00485C80" w:rsidRDefault="00975640" w:rsidP="009756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sz w:val="16"/>
                <w:szCs w:val="16"/>
              </w:rPr>
              <w:t>-20 019 035,35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640" w:rsidRPr="00485C80" w:rsidRDefault="00975640" w:rsidP="009756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sz w:val="16"/>
                <w:szCs w:val="16"/>
              </w:rPr>
              <w:t>-18 927 435,46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75640" w:rsidRPr="00485C80" w:rsidRDefault="00975640" w:rsidP="00975640">
            <w:pPr>
              <w:jc w:val="right"/>
              <w:rPr>
                <w:sz w:val="16"/>
                <w:szCs w:val="16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-1 091 599,89</w:t>
            </w:r>
          </w:p>
        </w:tc>
      </w:tr>
      <w:tr w:rsidR="00EA2531" w:rsidRPr="00485C80" w:rsidTr="00F212A3">
        <w:trPr>
          <w:trHeight w:val="255"/>
        </w:trPr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2531" w:rsidRPr="00485C80" w:rsidRDefault="00EA2531" w:rsidP="00EA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531" w:rsidRPr="00485C80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531" w:rsidRPr="00485C80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000 01050000000000600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66D" w:rsidRPr="00485C80" w:rsidRDefault="00975640" w:rsidP="00F2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17 600 120,65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531" w:rsidRPr="00485C80" w:rsidRDefault="00975640" w:rsidP="00F2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17 466 740,65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2531" w:rsidRPr="00485C80" w:rsidRDefault="00975640" w:rsidP="00EA2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133 380,00</w:t>
            </w:r>
          </w:p>
        </w:tc>
      </w:tr>
      <w:tr w:rsidR="00975640" w:rsidRPr="00485C80" w:rsidTr="004A4E7A">
        <w:trPr>
          <w:trHeight w:val="255"/>
        </w:trPr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640" w:rsidRPr="00485C80" w:rsidRDefault="00975640" w:rsidP="00975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640" w:rsidRPr="00485C80" w:rsidRDefault="00975640" w:rsidP="0097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640" w:rsidRPr="00485C80" w:rsidRDefault="00975640" w:rsidP="0097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000 01050200000000600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640" w:rsidRPr="00485C80" w:rsidRDefault="00975640" w:rsidP="0097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sz w:val="16"/>
                <w:szCs w:val="16"/>
              </w:rPr>
              <w:t>17 600 120,65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640" w:rsidRPr="00485C80" w:rsidRDefault="00975640" w:rsidP="0097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sz w:val="16"/>
                <w:szCs w:val="16"/>
              </w:rPr>
              <w:t>17 466 740,65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75640" w:rsidRPr="00485C80" w:rsidRDefault="00975640" w:rsidP="00975640">
            <w:pPr>
              <w:jc w:val="right"/>
              <w:rPr>
                <w:sz w:val="16"/>
                <w:szCs w:val="16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133 380,00</w:t>
            </w:r>
          </w:p>
        </w:tc>
      </w:tr>
      <w:tr w:rsidR="00975640" w:rsidRPr="00485C80" w:rsidTr="004A4E7A">
        <w:trPr>
          <w:trHeight w:val="255"/>
        </w:trPr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640" w:rsidRPr="00485C80" w:rsidRDefault="00975640" w:rsidP="00975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640" w:rsidRPr="00485C80" w:rsidRDefault="00975640" w:rsidP="0097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640" w:rsidRPr="00485C80" w:rsidRDefault="00975640" w:rsidP="0097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000 01050201000000610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640" w:rsidRPr="00485C80" w:rsidRDefault="00975640" w:rsidP="0097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sz w:val="16"/>
                <w:szCs w:val="16"/>
              </w:rPr>
              <w:t>17 600 120,65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640" w:rsidRPr="00485C80" w:rsidRDefault="00975640" w:rsidP="0097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sz w:val="16"/>
                <w:szCs w:val="16"/>
              </w:rPr>
              <w:t>17 466 740,65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75640" w:rsidRPr="00485C80" w:rsidRDefault="00975640" w:rsidP="00975640">
            <w:pPr>
              <w:jc w:val="right"/>
              <w:rPr>
                <w:sz w:val="16"/>
                <w:szCs w:val="16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133 380,00</w:t>
            </w:r>
          </w:p>
        </w:tc>
      </w:tr>
      <w:tr w:rsidR="00975640" w:rsidRPr="00485C80" w:rsidTr="004A4E7A">
        <w:trPr>
          <w:trHeight w:val="255"/>
        </w:trPr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640" w:rsidRPr="00485C80" w:rsidRDefault="00975640" w:rsidP="00975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640" w:rsidRPr="00485C80" w:rsidRDefault="00975640" w:rsidP="0097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640" w:rsidRPr="00485C80" w:rsidRDefault="00975640" w:rsidP="0097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000 01050201100000610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640" w:rsidRPr="00485C80" w:rsidRDefault="00975640" w:rsidP="0097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sz w:val="16"/>
                <w:szCs w:val="16"/>
              </w:rPr>
              <w:t>17 600 120,65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640" w:rsidRPr="00485C80" w:rsidRDefault="00975640" w:rsidP="0097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sz w:val="16"/>
                <w:szCs w:val="16"/>
              </w:rPr>
              <w:t>17 466 740,65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75640" w:rsidRPr="00485C80" w:rsidRDefault="00975640" w:rsidP="00975640">
            <w:pPr>
              <w:jc w:val="right"/>
              <w:rPr>
                <w:sz w:val="16"/>
                <w:szCs w:val="16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133 380,00</w:t>
            </w:r>
          </w:p>
        </w:tc>
      </w:tr>
      <w:tr w:rsidR="00EA2531" w:rsidRPr="00485C80" w:rsidTr="0069166D">
        <w:trPr>
          <w:trHeight w:val="255"/>
        </w:trPr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2531" w:rsidRPr="00485C80" w:rsidRDefault="00EA2531" w:rsidP="00EA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Изменение иных финансовых активов на счетах по учету средств бюджета</w:t>
            </w: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531" w:rsidRPr="00485C80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531" w:rsidRPr="00485C80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000 01060000000000500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531" w:rsidRPr="00485C80" w:rsidRDefault="00EA2531" w:rsidP="00EA2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531" w:rsidRPr="00485C80" w:rsidRDefault="00EA2531" w:rsidP="00EA2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2531" w:rsidRPr="00485C80" w:rsidRDefault="00EA2531" w:rsidP="00EA2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A2531" w:rsidRPr="00485C80" w:rsidTr="0069166D">
        <w:trPr>
          <w:trHeight w:val="255"/>
        </w:trPr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2531" w:rsidRPr="00485C80" w:rsidRDefault="00EA2531" w:rsidP="00EA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Изменение иных финансовых активов на счетах по учету средств бюджета</w:t>
            </w: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531" w:rsidRPr="00485C80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531" w:rsidRPr="00485C80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000 01060000000000600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531" w:rsidRPr="00485C80" w:rsidRDefault="00EA2531" w:rsidP="00EA2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531" w:rsidRPr="00485C80" w:rsidRDefault="00EA2531" w:rsidP="00EA2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2531" w:rsidRPr="00485C80" w:rsidRDefault="00EA2531" w:rsidP="00EA2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</w:tbl>
    <w:p w:rsidR="006F1DFE" w:rsidRDefault="006F1DFE" w:rsidP="00485C80">
      <w:pPr>
        <w:tabs>
          <w:tab w:val="left" w:pos="527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F1DFE" w:rsidRDefault="006F1DFE" w:rsidP="005F768A">
      <w:pPr>
        <w:tabs>
          <w:tab w:val="left" w:pos="5279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F768A" w:rsidRPr="00485C80" w:rsidRDefault="004A4E7A" w:rsidP="005F768A">
      <w:pPr>
        <w:tabs>
          <w:tab w:val="left" w:pos="5279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485C80">
        <w:rPr>
          <w:rFonts w:ascii="Times New Roman" w:eastAsia="Times New Roman" w:hAnsi="Times New Roman" w:cs="Times New Roman"/>
          <w:sz w:val="18"/>
          <w:szCs w:val="24"/>
          <w:lang w:eastAsia="ru-RU"/>
        </w:rPr>
        <w:t>П</w:t>
      </w:r>
      <w:r w:rsidR="005F768A" w:rsidRPr="00485C80">
        <w:rPr>
          <w:rFonts w:ascii="Times New Roman" w:eastAsia="Times New Roman" w:hAnsi="Times New Roman" w:cs="Times New Roman"/>
          <w:sz w:val="18"/>
          <w:szCs w:val="24"/>
          <w:lang w:eastAsia="ru-RU"/>
        </w:rPr>
        <w:t>риложение № 2                                                                                                                                                      к решению №</w:t>
      </w:r>
      <w:r w:rsidR="00D2340F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303 от 11.04</w:t>
      </w:r>
      <w:r w:rsidR="005F768A" w:rsidRPr="00485C80">
        <w:rPr>
          <w:rFonts w:ascii="Times New Roman" w:eastAsia="Times New Roman" w:hAnsi="Times New Roman" w:cs="Times New Roman"/>
          <w:sz w:val="18"/>
          <w:szCs w:val="24"/>
          <w:lang w:eastAsia="ru-RU"/>
        </w:rPr>
        <w:t>.</w:t>
      </w:r>
      <w:r w:rsidR="00501E82" w:rsidRPr="00485C80">
        <w:rPr>
          <w:rFonts w:ascii="Times New Roman" w:eastAsia="Times New Roman" w:hAnsi="Times New Roman" w:cs="Times New Roman"/>
          <w:sz w:val="18"/>
          <w:szCs w:val="24"/>
          <w:lang w:eastAsia="ru-RU"/>
        </w:rPr>
        <w:t>2025</w:t>
      </w:r>
      <w:r w:rsidR="00D2340F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г.  "Об </w:t>
      </w:r>
      <w:r w:rsidR="005F768A" w:rsidRPr="00485C8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исполнения бюджета Хорошковского     сельского поселения Павлоградского муниципального </w:t>
      </w:r>
      <w:r w:rsidR="00D028FB" w:rsidRPr="00485C80">
        <w:rPr>
          <w:rFonts w:ascii="Times New Roman" w:eastAsia="Times New Roman" w:hAnsi="Times New Roman" w:cs="Times New Roman"/>
          <w:sz w:val="18"/>
          <w:szCs w:val="24"/>
          <w:lang w:eastAsia="ru-RU"/>
        </w:rPr>
        <w:t>района Омской</w:t>
      </w:r>
      <w:r w:rsidR="005F768A" w:rsidRPr="00485C8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="00D028FB" w:rsidRPr="00485C80">
        <w:rPr>
          <w:rFonts w:ascii="Times New Roman" w:eastAsia="Times New Roman" w:hAnsi="Times New Roman" w:cs="Times New Roman"/>
          <w:sz w:val="18"/>
          <w:szCs w:val="24"/>
          <w:lang w:eastAsia="ru-RU"/>
        </w:rPr>
        <w:t>области за</w:t>
      </w:r>
      <w:r w:rsidR="00501E82" w:rsidRPr="00485C8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2024</w:t>
      </w:r>
      <w:r w:rsidR="005F768A" w:rsidRPr="00485C8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г."</w:t>
      </w:r>
    </w:p>
    <w:p w:rsidR="004A4E7A" w:rsidRDefault="004A4E7A" w:rsidP="005F768A">
      <w:pPr>
        <w:tabs>
          <w:tab w:val="left" w:pos="5279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E7A" w:rsidRPr="005F768A" w:rsidRDefault="004A4E7A" w:rsidP="005F768A">
      <w:pPr>
        <w:tabs>
          <w:tab w:val="left" w:pos="5279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8337" w:type="dxa"/>
        <w:tblLayout w:type="fixed"/>
        <w:tblLook w:val="04A0" w:firstRow="1" w:lastRow="0" w:firstColumn="1" w:lastColumn="0" w:noHBand="0" w:noVBand="1"/>
      </w:tblPr>
      <w:tblGrid>
        <w:gridCol w:w="18337"/>
      </w:tblGrid>
      <w:tr w:rsidR="004A4E7A" w:rsidRPr="006F1DFE" w:rsidTr="004A4E7A">
        <w:trPr>
          <w:trHeight w:val="225"/>
        </w:trPr>
        <w:tc>
          <w:tcPr>
            <w:tcW w:w="1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E7A" w:rsidRPr="006F1DFE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1D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Доходы бюджета поселения по кодам видам доходов, подвидов доходов, об исполнении местного бюджета за 2024 год</w:t>
            </w:r>
          </w:p>
        </w:tc>
      </w:tr>
      <w:tr w:rsidR="004A4E7A" w:rsidRPr="006F1DFE" w:rsidTr="00485C80">
        <w:trPr>
          <w:trHeight w:val="80"/>
        </w:trPr>
        <w:tc>
          <w:tcPr>
            <w:tcW w:w="1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E7A" w:rsidRPr="006F1DFE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0D78" w:rsidRPr="005F768A" w:rsidRDefault="00EC0D78" w:rsidP="005F768A">
      <w:pPr>
        <w:tabs>
          <w:tab w:val="left" w:pos="5279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58" w:type="dxa"/>
        <w:tblLayout w:type="fixed"/>
        <w:tblLook w:val="04A0" w:firstRow="1" w:lastRow="0" w:firstColumn="1" w:lastColumn="0" w:noHBand="0" w:noVBand="1"/>
      </w:tblPr>
      <w:tblGrid>
        <w:gridCol w:w="7220"/>
        <w:gridCol w:w="1134"/>
        <w:gridCol w:w="2976"/>
        <w:gridCol w:w="1985"/>
        <w:gridCol w:w="1843"/>
      </w:tblGrid>
      <w:tr w:rsidR="004A4E7A" w:rsidRPr="00485C80" w:rsidTr="00485C80">
        <w:trPr>
          <w:trHeight w:val="465"/>
        </w:trPr>
        <w:tc>
          <w:tcPr>
            <w:tcW w:w="7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Код главы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Коды классификации доходов бюджетов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Утверждено на 2024 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Исполнено за 2024 год</w:t>
            </w:r>
          </w:p>
        </w:tc>
      </w:tr>
      <w:tr w:rsidR="004A4E7A" w:rsidRPr="00485C80" w:rsidTr="00485C80">
        <w:trPr>
          <w:trHeight w:val="300"/>
        </w:trPr>
        <w:tc>
          <w:tcPr>
            <w:tcW w:w="7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5</w:t>
            </w:r>
          </w:p>
        </w:tc>
      </w:tr>
      <w:tr w:rsidR="004A4E7A" w:rsidRPr="00485C80" w:rsidTr="00485C80">
        <w:trPr>
          <w:trHeight w:val="300"/>
        </w:trPr>
        <w:tc>
          <w:tcPr>
            <w:tcW w:w="722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C216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20 019 035,35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18 927 435,46 </w:t>
            </w:r>
          </w:p>
        </w:tc>
      </w:tr>
      <w:tr w:rsidR="004A4E7A" w:rsidRPr="00485C80" w:rsidTr="00485C80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1 00 00 000 00 0000 000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C216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11 124 863,68</w:t>
            </w:r>
            <w:r w:rsidR="004A4E7A"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C216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11 125 567,15</w:t>
            </w:r>
            <w:r w:rsidR="004A4E7A"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 </w:t>
            </w:r>
          </w:p>
        </w:tc>
      </w:tr>
      <w:tr w:rsidR="00C2167A" w:rsidRPr="00485C80" w:rsidTr="00485C80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1 01 00 000 00 0000 000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343 284,77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343 284,77 </w:t>
            </w:r>
          </w:p>
        </w:tc>
      </w:tr>
      <w:tr w:rsidR="00C2167A" w:rsidRPr="00485C80" w:rsidTr="00485C80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1 01 02 000 01 0000 110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343 284,77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343 284,77 </w:t>
            </w:r>
          </w:p>
        </w:tc>
      </w:tr>
      <w:tr w:rsidR="00C2167A" w:rsidRPr="00485C80" w:rsidTr="00485C80">
        <w:trPr>
          <w:trHeight w:val="716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1 01 02 010 01 0000 110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338 383,49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338 383,49 </w:t>
            </w:r>
          </w:p>
        </w:tc>
      </w:tr>
      <w:tr w:rsidR="00C2167A" w:rsidRPr="00485C80" w:rsidTr="00485C80">
        <w:trPr>
          <w:trHeight w:val="42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1 01 02 010 01 1000 110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338 383,49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338 383,49 </w:t>
            </w:r>
          </w:p>
        </w:tc>
      </w:tr>
      <w:tr w:rsidR="00C2167A" w:rsidRPr="00485C80" w:rsidTr="00485C80">
        <w:trPr>
          <w:trHeight w:val="837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1 01 02 020 01 0000 110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214,56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214,56 </w:t>
            </w:r>
          </w:p>
        </w:tc>
      </w:tr>
      <w:tr w:rsidR="00C2167A" w:rsidRPr="00485C80" w:rsidTr="00485C80">
        <w:trPr>
          <w:trHeight w:val="1042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1 01 02 020 01 1000 110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214,56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214,56 </w:t>
            </w:r>
          </w:p>
        </w:tc>
      </w:tr>
      <w:tr w:rsidR="00C2167A" w:rsidRPr="00485C80" w:rsidTr="00485C80">
        <w:trPr>
          <w:trHeight w:val="70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1 01 02 030 01 0000 110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5 166,54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5 166,54 </w:t>
            </w:r>
          </w:p>
        </w:tc>
      </w:tr>
      <w:tr w:rsidR="00C2167A" w:rsidRPr="00485C80" w:rsidTr="00485C80">
        <w:trPr>
          <w:trHeight w:val="742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1 01 02 030 01 1000 110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5 166,54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5 166,54 </w:t>
            </w:r>
          </w:p>
        </w:tc>
      </w:tr>
      <w:tr w:rsidR="00C2167A" w:rsidRPr="00485C80" w:rsidTr="00485C80">
        <w:trPr>
          <w:trHeight w:val="827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650 000 рублей)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1 01 02 100 01 0000 110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FF0000"/>
                <w:sz w:val="16"/>
                <w:szCs w:val="24"/>
                <w:lang w:eastAsia="ru-RU"/>
              </w:rPr>
              <w:t xml:space="preserve">-479,82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FF0000"/>
                <w:sz w:val="16"/>
                <w:szCs w:val="24"/>
                <w:lang w:eastAsia="ru-RU"/>
              </w:rPr>
              <w:t xml:space="preserve">-479,82 </w:t>
            </w:r>
          </w:p>
        </w:tc>
      </w:tr>
      <w:tr w:rsidR="00C2167A" w:rsidRPr="00485C80" w:rsidTr="00485C80">
        <w:trPr>
          <w:trHeight w:val="1321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тысяч рублей за налоговые периоды до 1 января 2025 года, а также в части суммы налога, превышающей 312 тысяч рублей, но не более 702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1 01 02 100 01 1000 110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FF0000"/>
                <w:sz w:val="16"/>
                <w:szCs w:val="24"/>
                <w:lang w:eastAsia="ru-RU"/>
              </w:rPr>
              <w:t xml:space="preserve">-479,82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FF0000"/>
                <w:sz w:val="16"/>
                <w:szCs w:val="24"/>
                <w:lang w:eastAsia="ru-RU"/>
              </w:rPr>
              <w:t xml:space="preserve">-479,82 </w:t>
            </w:r>
          </w:p>
        </w:tc>
      </w:tr>
      <w:tr w:rsidR="004A4E7A" w:rsidRPr="00485C80" w:rsidTr="00485C80">
        <w:trPr>
          <w:trHeight w:val="465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1 03 00 000 00 0000 000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C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</w:t>
            </w:r>
            <w:r w:rsidR="00C2167A"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 283 414,65</w:t>
            </w: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1 283 450,12 </w:t>
            </w:r>
          </w:p>
        </w:tc>
      </w:tr>
      <w:tr w:rsidR="004A4E7A" w:rsidRPr="00485C80" w:rsidTr="00485C80">
        <w:trPr>
          <w:trHeight w:val="161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1 03 02 000 01 0000 110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C216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1 283 414,65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1 283 450,12 </w:t>
            </w:r>
          </w:p>
        </w:tc>
      </w:tr>
      <w:tr w:rsidR="004A4E7A" w:rsidRPr="00485C80" w:rsidTr="00485C80">
        <w:trPr>
          <w:trHeight w:val="289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1 03 02 230 01 0000 110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C2167A" w:rsidP="00C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663 040,69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663 076,16 </w:t>
            </w:r>
          </w:p>
        </w:tc>
      </w:tr>
      <w:tr w:rsidR="004A4E7A" w:rsidRPr="00485C80" w:rsidTr="00485C80">
        <w:trPr>
          <w:trHeight w:val="42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1 03 02 231 01 0000 110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C216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663 040,69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663 076,16 </w:t>
            </w:r>
          </w:p>
        </w:tc>
      </w:tr>
      <w:tr w:rsidR="00C2167A" w:rsidRPr="00485C80" w:rsidTr="00485C80">
        <w:trPr>
          <w:trHeight w:val="623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1 03 02 240 01 0000 110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jc w:val="center"/>
              <w:rPr>
                <w:sz w:val="16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3 831,14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3 831,14 </w:t>
            </w:r>
          </w:p>
        </w:tc>
      </w:tr>
      <w:tr w:rsidR="00C2167A" w:rsidRPr="00485C80" w:rsidTr="00485C80">
        <w:trPr>
          <w:trHeight w:val="818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1 03 02 241 01 0000 110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jc w:val="center"/>
              <w:rPr>
                <w:sz w:val="16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3 831,14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3 831,14 </w:t>
            </w:r>
          </w:p>
        </w:tc>
      </w:tr>
      <w:tr w:rsidR="004A4E7A" w:rsidRPr="00485C80" w:rsidTr="00485C80">
        <w:trPr>
          <w:trHeight w:val="564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1 03 02 250 01 0000 110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C216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688 717,71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688 717,71 </w:t>
            </w:r>
          </w:p>
        </w:tc>
      </w:tr>
      <w:tr w:rsidR="004A4E7A" w:rsidRPr="00485C80" w:rsidTr="00485C80">
        <w:trPr>
          <w:trHeight w:val="945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1 03 02 251 01 0000 110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C216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688 717,71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688 717,71 </w:t>
            </w:r>
          </w:p>
        </w:tc>
      </w:tr>
      <w:tr w:rsidR="004A4E7A" w:rsidRPr="00485C80" w:rsidTr="00485C80">
        <w:trPr>
          <w:trHeight w:val="549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1 03 02 260 01 0000 110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C216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FF0000"/>
                <w:sz w:val="16"/>
                <w:szCs w:val="24"/>
                <w:lang w:eastAsia="ru-RU"/>
              </w:rPr>
              <w:t>-72 174,89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FF0000"/>
                <w:sz w:val="16"/>
                <w:szCs w:val="24"/>
                <w:lang w:eastAsia="ru-RU"/>
              </w:rPr>
              <w:t xml:space="preserve">-72 174,89 </w:t>
            </w:r>
          </w:p>
        </w:tc>
      </w:tr>
      <w:tr w:rsidR="004A4E7A" w:rsidRPr="00485C80" w:rsidTr="00485C80">
        <w:trPr>
          <w:trHeight w:val="787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1 03 02 261 01 0000 110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C216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FF0000"/>
                <w:sz w:val="16"/>
                <w:szCs w:val="24"/>
                <w:lang w:eastAsia="ru-RU"/>
              </w:rPr>
              <w:t>-72 174,89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FF0000"/>
                <w:sz w:val="16"/>
                <w:szCs w:val="24"/>
                <w:lang w:eastAsia="ru-RU"/>
              </w:rPr>
              <w:t xml:space="preserve">-72 174,89 </w:t>
            </w:r>
          </w:p>
        </w:tc>
      </w:tr>
      <w:tr w:rsidR="000E3666" w:rsidRPr="00485C80" w:rsidTr="00485C80">
        <w:trPr>
          <w:trHeight w:val="236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1 05 00 000 00 0000 000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3666" w:rsidRPr="00485C80" w:rsidRDefault="000E3666" w:rsidP="000E3666">
            <w:pPr>
              <w:jc w:val="center"/>
              <w:rPr>
                <w:sz w:val="16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1 301 399,84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1 301 399,84 </w:t>
            </w:r>
          </w:p>
        </w:tc>
      </w:tr>
      <w:tr w:rsidR="000E3666" w:rsidRPr="00485C80" w:rsidTr="00485C80">
        <w:trPr>
          <w:trHeight w:val="7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1 05 03 000 01 0000 110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3666" w:rsidRPr="00485C80" w:rsidRDefault="000E3666" w:rsidP="000E3666">
            <w:pPr>
              <w:jc w:val="center"/>
              <w:rPr>
                <w:sz w:val="16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1 301 399,84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1 301 399,84 </w:t>
            </w:r>
          </w:p>
        </w:tc>
      </w:tr>
      <w:tr w:rsidR="000E3666" w:rsidRPr="00485C80" w:rsidTr="00485C80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1 05 03 010 01 0000 110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3666" w:rsidRPr="00485C80" w:rsidRDefault="000E3666" w:rsidP="000E3666">
            <w:pPr>
              <w:jc w:val="center"/>
              <w:rPr>
                <w:sz w:val="16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1 301 399,84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1 301 399,84 </w:t>
            </w:r>
          </w:p>
        </w:tc>
      </w:tr>
      <w:tr w:rsidR="000E3666" w:rsidRPr="00485C80" w:rsidTr="00485C80">
        <w:trPr>
          <w:trHeight w:val="266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1 05 03 010 01 1000 110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3666" w:rsidRPr="00485C80" w:rsidRDefault="000E3666" w:rsidP="000E3666">
            <w:pPr>
              <w:jc w:val="center"/>
              <w:rPr>
                <w:sz w:val="16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1 301 399,84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1 301 399,84 </w:t>
            </w:r>
          </w:p>
        </w:tc>
      </w:tr>
      <w:tr w:rsidR="004A4E7A" w:rsidRPr="00485C80" w:rsidTr="00485C80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1 06 00 000 00 0000 000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0E3666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2 190 878,01</w:t>
            </w:r>
            <w:r w:rsidR="004A4E7A"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2 191 546,01 </w:t>
            </w:r>
          </w:p>
        </w:tc>
      </w:tr>
      <w:tr w:rsidR="004A4E7A" w:rsidRPr="00485C80" w:rsidTr="00485C80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1 06 01 000 00 0000 110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0E3666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35 707,45</w:t>
            </w:r>
            <w:r w:rsidR="004A4E7A"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36 135,45 </w:t>
            </w:r>
          </w:p>
        </w:tc>
      </w:tr>
      <w:tr w:rsidR="000E3666" w:rsidRPr="00485C80" w:rsidTr="00485C80">
        <w:trPr>
          <w:trHeight w:val="124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1 06 01 030 10 0000 110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jc w:val="center"/>
              <w:rPr>
                <w:sz w:val="16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35 707,45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36 135,45 </w:t>
            </w:r>
          </w:p>
        </w:tc>
      </w:tr>
      <w:tr w:rsidR="000E3666" w:rsidRPr="00485C80" w:rsidTr="00485C80">
        <w:trPr>
          <w:trHeight w:val="469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1 06 01 030 10 1000 110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jc w:val="center"/>
              <w:rPr>
                <w:sz w:val="16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35 707,45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36 135,45 </w:t>
            </w:r>
          </w:p>
        </w:tc>
      </w:tr>
      <w:tr w:rsidR="004A4E7A" w:rsidRPr="00485C80" w:rsidTr="00485C80">
        <w:trPr>
          <w:trHeight w:val="7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1 06 06 000 00 0000 110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0E3666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2 155 170,56</w:t>
            </w:r>
            <w:r w:rsidR="004A4E7A"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2 155 410,56 </w:t>
            </w:r>
          </w:p>
        </w:tc>
      </w:tr>
      <w:tr w:rsidR="004A4E7A" w:rsidRPr="00485C80" w:rsidTr="00485C80">
        <w:trPr>
          <w:trHeight w:val="86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1 06 06 030 00 0000 110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0E3666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442 702,25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442 702,25 </w:t>
            </w:r>
          </w:p>
        </w:tc>
      </w:tr>
      <w:tr w:rsidR="004A4E7A" w:rsidRPr="00485C80" w:rsidTr="00485C80">
        <w:trPr>
          <w:trHeight w:val="465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1 06 06 033 10 0000 110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0E3666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442 702,25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442 702,25 </w:t>
            </w:r>
          </w:p>
        </w:tc>
      </w:tr>
      <w:tr w:rsidR="004A4E7A" w:rsidRPr="00485C80" w:rsidTr="00485C80">
        <w:trPr>
          <w:trHeight w:val="136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1 06 06 033 10 1000 110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0E3666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442 702,25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442 702,25 </w:t>
            </w:r>
          </w:p>
        </w:tc>
      </w:tr>
      <w:tr w:rsidR="004A4E7A" w:rsidRPr="00485C80" w:rsidTr="00485C80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1 06 06 040 00 0000 110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0E3666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1 712 468,31</w:t>
            </w:r>
            <w:r w:rsidR="004A4E7A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1 712 708,31 </w:t>
            </w:r>
          </w:p>
        </w:tc>
      </w:tr>
      <w:tr w:rsidR="000E3666" w:rsidRPr="00485C80" w:rsidTr="00485C80">
        <w:trPr>
          <w:trHeight w:val="465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1 06 06 043 10 0000 110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jc w:val="center"/>
              <w:rPr>
                <w:sz w:val="16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1 712 468,31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1 712 708,31 </w:t>
            </w:r>
          </w:p>
        </w:tc>
      </w:tr>
      <w:tr w:rsidR="000E3666" w:rsidRPr="00485C80" w:rsidTr="00485C80">
        <w:trPr>
          <w:trHeight w:val="367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1 06 06 043 10 1000 110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jc w:val="center"/>
              <w:rPr>
                <w:sz w:val="16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1 712 468,31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1 712 708,31 </w:t>
            </w:r>
          </w:p>
        </w:tc>
      </w:tr>
      <w:tr w:rsidR="004A4E7A" w:rsidRPr="00485C80" w:rsidTr="00485C80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1 08 00 000 00 0000 000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0E3666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600</w:t>
            </w:r>
            <w:r w:rsidR="004A4E7A"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,00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600,00 </w:t>
            </w:r>
          </w:p>
        </w:tc>
      </w:tr>
      <w:tr w:rsidR="004A4E7A" w:rsidRPr="00485C80" w:rsidTr="00485C80">
        <w:trPr>
          <w:trHeight w:val="102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1 08 04 000 01 0000 110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0E3666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6</w:t>
            </w:r>
            <w:r w:rsidR="004A4E7A"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00,00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600,00 </w:t>
            </w:r>
          </w:p>
        </w:tc>
      </w:tr>
      <w:tr w:rsidR="004A4E7A" w:rsidRPr="00485C80" w:rsidTr="00485C80">
        <w:trPr>
          <w:trHeight w:val="73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1 08 04 020 01 0000 110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0E3666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</w:t>
            </w:r>
            <w:r w:rsidR="004A4E7A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00,00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600,00 </w:t>
            </w:r>
          </w:p>
        </w:tc>
      </w:tr>
      <w:tr w:rsidR="000E3666" w:rsidRPr="00485C80" w:rsidTr="00485C80">
        <w:trPr>
          <w:trHeight w:val="465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1 11 00 000 00 0000 000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jc w:val="center"/>
              <w:rPr>
                <w:sz w:val="16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4 192 711,69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4 192 711,69 </w:t>
            </w:r>
          </w:p>
        </w:tc>
      </w:tr>
      <w:tr w:rsidR="000E3666" w:rsidRPr="00485C80" w:rsidTr="00485C80">
        <w:trPr>
          <w:trHeight w:val="635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1 11 05 000 00 0000 120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jc w:val="center"/>
              <w:rPr>
                <w:sz w:val="16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4 192 711,69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4 192 711,69 </w:t>
            </w:r>
          </w:p>
        </w:tc>
      </w:tr>
      <w:tr w:rsidR="000E3666" w:rsidRPr="00485C80" w:rsidTr="00485C80">
        <w:trPr>
          <w:trHeight w:val="461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1 11 05 020 00 0000 120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jc w:val="center"/>
              <w:rPr>
                <w:sz w:val="16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4 192 711,69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4 192 711,69 </w:t>
            </w:r>
          </w:p>
        </w:tc>
      </w:tr>
      <w:tr w:rsidR="000E3666" w:rsidRPr="00485C80" w:rsidTr="00485C80">
        <w:trPr>
          <w:trHeight w:val="557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1 11 05 025 10 0000 120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jc w:val="center"/>
              <w:rPr>
                <w:sz w:val="16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4 192 711,69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4 192 711,69 </w:t>
            </w:r>
          </w:p>
        </w:tc>
      </w:tr>
      <w:tr w:rsidR="004A4E7A" w:rsidRPr="00485C80" w:rsidTr="00485C80">
        <w:trPr>
          <w:trHeight w:val="242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1 13 00 000 00 0000 000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0E3666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434 758,72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434 758,72 </w:t>
            </w:r>
          </w:p>
        </w:tc>
      </w:tr>
      <w:tr w:rsidR="004A4E7A" w:rsidRPr="00485C80" w:rsidTr="00485C80">
        <w:trPr>
          <w:trHeight w:val="7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1 13 01 000 00 0000 130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50 000,00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50 000,00 </w:t>
            </w:r>
          </w:p>
        </w:tc>
      </w:tr>
      <w:tr w:rsidR="004A4E7A" w:rsidRPr="00485C80" w:rsidTr="00485C80">
        <w:trPr>
          <w:trHeight w:val="94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1 13 01 990 00 0000 130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50 000,00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50 000,00 </w:t>
            </w:r>
          </w:p>
        </w:tc>
      </w:tr>
      <w:tr w:rsidR="004A4E7A" w:rsidRPr="00485C80" w:rsidTr="00485C80">
        <w:trPr>
          <w:trHeight w:val="323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1 13 01 995 10 0000 130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50 000,00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50 000,00 </w:t>
            </w:r>
          </w:p>
        </w:tc>
      </w:tr>
      <w:tr w:rsidR="000E3666" w:rsidRPr="00485C80" w:rsidTr="00485C80">
        <w:trPr>
          <w:trHeight w:val="13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1 13 02 000 00 0000 130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jc w:val="center"/>
              <w:rPr>
                <w:sz w:val="16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384 758,72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384 758,72 </w:t>
            </w:r>
          </w:p>
        </w:tc>
      </w:tr>
      <w:tr w:rsidR="000E3666" w:rsidRPr="00485C80" w:rsidTr="00485C80">
        <w:trPr>
          <w:trHeight w:val="7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1 13 02 990 00 0000 130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jc w:val="center"/>
              <w:rPr>
                <w:sz w:val="16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384 758,72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384 758,72 </w:t>
            </w:r>
          </w:p>
        </w:tc>
      </w:tr>
      <w:tr w:rsidR="000E3666" w:rsidRPr="00485C80" w:rsidTr="00485C80">
        <w:trPr>
          <w:trHeight w:val="98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1 13 02 995 10 0000 130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jc w:val="center"/>
              <w:rPr>
                <w:sz w:val="16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384 758,72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384 758,72 </w:t>
            </w:r>
          </w:p>
        </w:tc>
      </w:tr>
      <w:tr w:rsidR="004A4E7A" w:rsidRPr="00485C80" w:rsidTr="00485C80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1 16 00 000 00 0000 000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1 137 816,00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1 137 816,00 </w:t>
            </w:r>
          </w:p>
        </w:tc>
      </w:tr>
      <w:tr w:rsidR="004A4E7A" w:rsidRPr="00485C80" w:rsidTr="00485C80">
        <w:trPr>
          <w:trHeight w:val="845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1 16 07 000 00 0000 140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1 137 816,00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1 137 816,00 </w:t>
            </w:r>
          </w:p>
        </w:tc>
      </w:tr>
      <w:tr w:rsidR="004A4E7A" w:rsidRPr="00485C80" w:rsidTr="00485C80">
        <w:trPr>
          <w:trHeight w:val="562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1 16 07 090 00 0000 140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1 137 816,00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1 137 816,00 </w:t>
            </w:r>
          </w:p>
        </w:tc>
      </w:tr>
      <w:tr w:rsidR="004A4E7A" w:rsidRPr="00485C80" w:rsidTr="00485C80">
        <w:trPr>
          <w:trHeight w:val="657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1 16 07 090 10 0000 140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1 137 816,00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1 137 816,00 </w:t>
            </w:r>
          </w:p>
        </w:tc>
      </w:tr>
      <w:tr w:rsidR="004A4E7A" w:rsidRPr="00485C80" w:rsidTr="00485C80">
        <w:trPr>
          <w:trHeight w:val="72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1 17 00 000 00 0000 000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240 000,00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240 000,00 </w:t>
            </w:r>
          </w:p>
        </w:tc>
      </w:tr>
      <w:tr w:rsidR="004A4E7A" w:rsidRPr="00485C80" w:rsidTr="00485C80">
        <w:trPr>
          <w:trHeight w:val="7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1 17 15 000 00 0000 150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240 000,00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240 000,00 </w:t>
            </w:r>
          </w:p>
        </w:tc>
      </w:tr>
      <w:tr w:rsidR="004A4E7A" w:rsidRPr="00485C80" w:rsidTr="00485C80">
        <w:trPr>
          <w:trHeight w:val="106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1 17 15 030 10 0000 150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240 000,00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240 000,00 </w:t>
            </w:r>
          </w:p>
        </w:tc>
      </w:tr>
      <w:tr w:rsidR="004A4E7A" w:rsidRPr="00485C80" w:rsidTr="00485C80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2 00 00 000 00 0000 000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8 894 171,67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7 801 868,31 </w:t>
            </w:r>
          </w:p>
        </w:tc>
      </w:tr>
      <w:tr w:rsidR="004A4E7A" w:rsidRPr="00485C80" w:rsidTr="00485C80">
        <w:trPr>
          <w:trHeight w:val="465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2 02 00 000 00 0000 000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8 894 171,67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8 894 171,67 </w:t>
            </w:r>
          </w:p>
        </w:tc>
      </w:tr>
      <w:tr w:rsidR="004A4E7A" w:rsidRPr="00485C80" w:rsidTr="00485C80">
        <w:trPr>
          <w:trHeight w:val="105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2 02 10 000 00 0000 150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4 929 753,89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4 929 753,89 </w:t>
            </w:r>
          </w:p>
        </w:tc>
      </w:tr>
      <w:tr w:rsidR="004A4E7A" w:rsidRPr="00485C80" w:rsidTr="00485C80">
        <w:trPr>
          <w:trHeight w:val="7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2 02 15 001 00 0000 150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4 929 753,89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4 929 753,89 </w:t>
            </w:r>
          </w:p>
        </w:tc>
      </w:tr>
      <w:tr w:rsidR="004A4E7A" w:rsidRPr="00485C80" w:rsidTr="00485C80">
        <w:trPr>
          <w:trHeight w:val="154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2 02 15 001 10 0000 150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4 929 753,89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4 929 753,89 </w:t>
            </w:r>
          </w:p>
        </w:tc>
      </w:tr>
      <w:tr w:rsidR="004A4E7A" w:rsidRPr="00485C80" w:rsidTr="00485C80">
        <w:trPr>
          <w:trHeight w:val="188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2 02 20 000 00 0000 150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157 745,78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157 745,78 </w:t>
            </w:r>
          </w:p>
        </w:tc>
      </w:tr>
      <w:tr w:rsidR="004A4E7A" w:rsidRPr="00485C80" w:rsidTr="00485C80">
        <w:trPr>
          <w:trHeight w:val="7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Прочие 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2 02 29 999 00 0000 150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157 745,78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157 745,78 </w:t>
            </w:r>
          </w:p>
        </w:tc>
      </w:tr>
      <w:tr w:rsidR="004A4E7A" w:rsidRPr="00485C80" w:rsidTr="00485C80">
        <w:trPr>
          <w:trHeight w:val="7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2 02 29 999 10 0000 150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157 745,78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157 745,78 </w:t>
            </w:r>
          </w:p>
        </w:tc>
      </w:tr>
      <w:tr w:rsidR="004A4E7A" w:rsidRPr="00485C80" w:rsidTr="00485C80">
        <w:trPr>
          <w:trHeight w:val="142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2 02 30 000 00 0000 150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220 772,00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220 772,00 </w:t>
            </w:r>
          </w:p>
        </w:tc>
      </w:tr>
      <w:tr w:rsidR="004A4E7A" w:rsidRPr="00485C80" w:rsidTr="00485C80">
        <w:trPr>
          <w:trHeight w:val="229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2 02 35 118 00 0000 150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220 772,00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220 772,00 </w:t>
            </w:r>
          </w:p>
        </w:tc>
      </w:tr>
      <w:tr w:rsidR="004A4E7A" w:rsidRPr="00485C80" w:rsidTr="00485C80">
        <w:trPr>
          <w:trHeight w:val="277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2 02 35 118 10 0000 150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220 772,00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220 772,00 </w:t>
            </w:r>
          </w:p>
        </w:tc>
      </w:tr>
      <w:tr w:rsidR="004A4E7A" w:rsidRPr="00485C80" w:rsidTr="00485C80">
        <w:trPr>
          <w:trHeight w:val="7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2 02 40 000 00 0000 150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3 585 900,00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3 585 900,00 </w:t>
            </w:r>
          </w:p>
        </w:tc>
      </w:tr>
      <w:tr w:rsidR="004A4E7A" w:rsidRPr="00485C80" w:rsidTr="00485C80">
        <w:trPr>
          <w:trHeight w:val="89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2 02 49 999 00 0000 150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3 585 900,00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3 585 900,00 </w:t>
            </w:r>
          </w:p>
        </w:tc>
      </w:tr>
      <w:tr w:rsidR="004A4E7A" w:rsidRPr="00485C80" w:rsidTr="00485C80">
        <w:trPr>
          <w:trHeight w:val="7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2 02 49 999 10 0000 150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3 585 900,00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3 585 900,00 </w:t>
            </w:r>
          </w:p>
        </w:tc>
      </w:tr>
      <w:tr w:rsidR="004A4E7A" w:rsidRPr="00485C80" w:rsidTr="00485C80">
        <w:trPr>
          <w:trHeight w:val="265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2 19 00 000 00 0000 000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0,00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24"/>
                <w:lang w:eastAsia="ru-RU"/>
              </w:rPr>
              <w:t xml:space="preserve">-1 092 303,36 </w:t>
            </w:r>
          </w:p>
        </w:tc>
      </w:tr>
      <w:tr w:rsidR="004A4E7A" w:rsidRPr="00485C80" w:rsidTr="00485C80">
        <w:trPr>
          <w:trHeight w:val="7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2 19 00 000 10 0000 150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0,00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24"/>
                <w:lang w:eastAsia="ru-RU"/>
              </w:rPr>
              <w:t xml:space="preserve">-1 092 303,36 </w:t>
            </w:r>
          </w:p>
        </w:tc>
      </w:tr>
      <w:tr w:rsidR="004A4E7A" w:rsidRPr="00485C80" w:rsidTr="00485C80">
        <w:trPr>
          <w:trHeight w:val="7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Возврат остатков субсидий на развитие сети учреждений культурно-досугового типа из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2 19 25 513 10 0000 150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0,00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FF0000"/>
                <w:sz w:val="16"/>
                <w:szCs w:val="24"/>
                <w:lang w:eastAsia="ru-RU"/>
              </w:rPr>
              <w:t xml:space="preserve">-1 092 303,36 </w:t>
            </w:r>
          </w:p>
        </w:tc>
      </w:tr>
    </w:tbl>
    <w:p w:rsidR="006F1DFE" w:rsidRDefault="006F1DFE" w:rsidP="00485C80">
      <w:pPr>
        <w:tabs>
          <w:tab w:val="left" w:pos="52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A91" w:rsidRDefault="00815A91" w:rsidP="00485C80">
      <w:pPr>
        <w:tabs>
          <w:tab w:val="left" w:pos="5279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485C8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Приложение № 3                                                                                                                                                      к решению № </w:t>
      </w:r>
      <w:r w:rsidR="00D2340F">
        <w:rPr>
          <w:rFonts w:ascii="Times New Roman" w:eastAsia="Times New Roman" w:hAnsi="Times New Roman" w:cs="Times New Roman"/>
          <w:sz w:val="18"/>
          <w:szCs w:val="24"/>
          <w:lang w:eastAsia="ru-RU"/>
        </w:rPr>
        <w:t>303 от 11.04</w:t>
      </w:r>
      <w:r w:rsidRPr="00485C80">
        <w:rPr>
          <w:rFonts w:ascii="Times New Roman" w:eastAsia="Times New Roman" w:hAnsi="Times New Roman" w:cs="Times New Roman"/>
          <w:sz w:val="18"/>
          <w:szCs w:val="24"/>
          <w:lang w:eastAsia="ru-RU"/>
        </w:rPr>
        <w:t>.</w:t>
      </w:r>
      <w:r w:rsidR="004A4E7A" w:rsidRPr="00485C80">
        <w:rPr>
          <w:rFonts w:ascii="Times New Roman" w:eastAsia="Times New Roman" w:hAnsi="Times New Roman" w:cs="Times New Roman"/>
          <w:sz w:val="18"/>
          <w:szCs w:val="24"/>
          <w:lang w:eastAsia="ru-RU"/>
        </w:rPr>
        <w:t>2025</w:t>
      </w:r>
      <w:r w:rsidR="00D2340F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г.    "Об </w:t>
      </w:r>
      <w:r w:rsidRPr="00485C8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исполнении бюджета Хорошковского     сельского поселения Павлоградского муниципального </w:t>
      </w:r>
      <w:r w:rsidR="006F1DFE" w:rsidRPr="00485C80">
        <w:rPr>
          <w:rFonts w:ascii="Times New Roman" w:eastAsia="Times New Roman" w:hAnsi="Times New Roman" w:cs="Times New Roman"/>
          <w:sz w:val="18"/>
          <w:szCs w:val="24"/>
          <w:lang w:eastAsia="ru-RU"/>
        </w:rPr>
        <w:t>района Омской</w:t>
      </w:r>
      <w:r w:rsidRPr="00485C8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="006F1DFE" w:rsidRPr="00485C80">
        <w:rPr>
          <w:rFonts w:ascii="Times New Roman" w:eastAsia="Times New Roman" w:hAnsi="Times New Roman" w:cs="Times New Roman"/>
          <w:sz w:val="18"/>
          <w:szCs w:val="24"/>
          <w:lang w:eastAsia="ru-RU"/>
        </w:rPr>
        <w:t>области за</w:t>
      </w:r>
      <w:r w:rsidR="004A4E7A" w:rsidRPr="00485C8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2024</w:t>
      </w:r>
      <w:r w:rsidRPr="00485C8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г."</w:t>
      </w:r>
    </w:p>
    <w:p w:rsidR="00485C80" w:rsidRPr="00485C80" w:rsidRDefault="00485C80" w:rsidP="00485C80">
      <w:pPr>
        <w:tabs>
          <w:tab w:val="left" w:pos="5279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14601" w:type="dxa"/>
        <w:tblLayout w:type="fixed"/>
        <w:tblLook w:val="04A0" w:firstRow="1" w:lastRow="0" w:firstColumn="1" w:lastColumn="0" w:noHBand="0" w:noVBand="1"/>
      </w:tblPr>
      <w:tblGrid>
        <w:gridCol w:w="4111"/>
        <w:gridCol w:w="1276"/>
        <w:gridCol w:w="1701"/>
        <w:gridCol w:w="698"/>
        <w:gridCol w:w="11"/>
        <w:gridCol w:w="708"/>
        <w:gridCol w:w="42"/>
        <w:gridCol w:w="1067"/>
        <w:gridCol w:w="1876"/>
        <w:gridCol w:w="1701"/>
        <w:gridCol w:w="1410"/>
      </w:tblGrid>
      <w:tr w:rsidR="00236712" w:rsidRPr="006F1DFE" w:rsidTr="00485C80">
        <w:trPr>
          <w:trHeight w:val="651"/>
        </w:trPr>
        <w:tc>
          <w:tcPr>
            <w:tcW w:w="1460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712" w:rsidRPr="006F1DFE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1DF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Доходы бюджета поселения по кодам видов доходов, подвидов доходов, классификации операций сектора государственного управления, относящихся к доходам бюджета за 2024год</w:t>
            </w:r>
          </w:p>
        </w:tc>
      </w:tr>
      <w:tr w:rsidR="00485C80" w:rsidRPr="006F1DFE" w:rsidTr="00485C80">
        <w:trPr>
          <w:trHeight w:val="82"/>
        </w:trPr>
        <w:tc>
          <w:tcPr>
            <w:tcW w:w="1460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85C80" w:rsidRPr="006F1DFE" w:rsidRDefault="00485C80" w:rsidP="00485C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6F1DFE" w:rsidRPr="00815A91" w:rsidTr="006F1DFE">
        <w:trPr>
          <w:trHeight w:val="80"/>
        </w:trPr>
        <w:tc>
          <w:tcPr>
            <w:tcW w:w="1460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DFE" w:rsidRDefault="006F1DFE" w:rsidP="006F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5060" w:rsidRPr="006F1DFE" w:rsidTr="00485C80">
        <w:trPr>
          <w:trHeight w:val="2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060" w:rsidRPr="00485C80" w:rsidRDefault="00B95060" w:rsidP="00BB7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060" w:rsidRPr="00485C80" w:rsidRDefault="00B95060" w:rsidP="00BB7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060" w:rsidRPr="00485C80" w:rsidRDefault="00B95060" w:rsidP="00B9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решением Совета Хорошковского сельского поселения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060" w:rsidRPr="00485C80" w:rsidRDefault="00B95060" w:rsidP="00B9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за год</w:t>
            </w:r>
          </w:p>
        </w:tc>
      </w:tr>
      <w:tr w:rsidR="00B95060" w:rsidRPr="006F1DFE" w:rsidTr="00485C80">
        <w:trPr>
          <w:trHeight w:val="1463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060" w:rsidRPr="00485C80" w:rsidRDefault="00B95060" w:rsidP="00BB76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060" w:rsidRPr="00485C80" w:rsidRDefault="00B95060" w:rsidP="00BB7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администратор доходов бюджета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060" w:rsidRPr="00485C80" w:rsidRDefault="00B95060" w:rsidP="00BB7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Группа, подгруппа, статья, подстатья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060" w:rsidRPr="00485C80" w:rsidRDefault="00B95060" w:rsidP="00BB7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элемент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060" w:rsidRPr="00485C80" w:rsidRDefault="00B95060" w:rsidP="00BB7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подвид доходов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060" w:rsidRPr="00485C80" w:rsidRDefault="00B95060" w:rsidP="00BB7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Классификация операций сектора государственного управления, относящихся к доходам бюджетов</w:t>
            </w: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060" w:rsidRPr="00485C80" w:rsidRDefault="00B95060" w:rsidP="00BB7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060" w:rsidRPr="00485C80" w:rsidRDefault="00B95060" w:rsidP="00BB7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060" w:rsidRPr="00485C80" w:rsidRDefault="00B95060" w:rsidP="00BB7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процентов</w:t>
            </w:r>
          </w:p>
        </w:tc>
      </w:tr>
      <w:tr w:rsidR="00D76F0A" w:rsidRPr="006F1DFE" w:rsidTr="00485C80">
        <w:trPr>
          <w:trHeight w:val="37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0A" w:rsidRPr="00485C80" w:rsidRDefault="00D76F0A" w:rsidP="00D76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0A" w:rsidRPr="00485C80" w:rsidRDefault="00D76F0A" w:rsidP="00D7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F0A" w:rsidRPr="00485C80" w:rsidRDefault="00D76F0A" w:rsidP="002367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20 0</w:t>
            </w:r>
            <w:r w:rsidR="00236712" w:rsidRPr="00485C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</w:t>
            </w:r>
            <w:r w:rsidRPr="00485C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36712" w:rsidRPr="00485C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035,35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F0A" w:rsidRPr="00485C80" w:rsidRDefault="00D76F0A" w:rsidP="00D76F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18 927 435,46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F0A" w:rsidRPr="00485C80" w:rsidRDefault="00236712" w:rsidP="00D7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94,54</w:t>
            </w:r>
          </w:p>
        </w:tc>
      </w:tr>
      <w:tr w:rsidR="00C324CF" w:rsidRPr="006F1DFE" w:rsidTr="00485C80">
        <w:trPr>
          <w:trHeight w:val="19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1D20A5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11 124 863,68</w:t>
            </w:r>
            <w:r w:rsidR="00C324CF"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1D20A5" w:rsidP="00C2167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11 125 567,15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2167A" w:rsidP="00C2167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100,01</w:t>
            </w:r>
            <w:r w:rsidR="00C324CF"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10100000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343 284,77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343 284,77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1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1 01 02 000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343 284,77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343 284,77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2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</w:t>
            </w: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физическим лицом - налоговым резидентом Российской Федерации в виде дивидендов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1 01 02 010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338 383,49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338 383,49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239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1 01 02 010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338 383,49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338 383,49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15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1 01 02 020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214,56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214,56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21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1 01 02 020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214,56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214,56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1 01 02 030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5 166,54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5 166,54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4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</w:t>
            </w: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1 01 02 030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5 166,54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5 166,54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158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650 000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1 01 02 100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-479,82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-479,82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тысяч рублей за налоговые периоды до 1 января 2025 года, а также в части суммы налога, превышающей 312 тысяч рублей, но не более 702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1 01 02 100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-479,82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-479,82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38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1 03 00 000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1 283 414,65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1 283 450,12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236712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100,1</w:t>
            </w:r>
            <w:r w:rsidR="00C324CF"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C324CF" w:rsidRPr="006F1DFE" w:rsidTr="00485C80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1 03 02 000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1 283 414,65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1 283 450,12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236712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100,1</w:t>
            </w:r>
            <w:r w:rsidR="00C324CF"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1 03 02 230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663 040,69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663 076,16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100,01 </w:t>
            </w:r>
          </w:p>
        </w:tc>
      </w:tr>
      <w:tr w:rsidR="00C324CF" w:rsidRPr="006F1DFE" w:rsidTr="00485C80">
        <w:trPr>
          <w:trHeight w:val="4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1 03 02 231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663 040,69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663 076,16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100,01 </w:t>
            </w:r>
          </w:p>
        </w:tc>
      </w:tr>
      <w:tr w:rsidR="00C324CF" w:rsidRPr="006F1DFE" w:rsidTr="00485C80">
        <w:trPr>
          <w:trHeight w:val="1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1 03 02 240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3 831,14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3 831,14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183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1 03 02 241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3 831,14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3 831,14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96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1 03 02 250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688 717,71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688 717,71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1 03 02 251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688 717,71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688 717,71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1 03 02 260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-72 174,89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-72 174,89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2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1 03 02 261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-72 174,89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-72 174,89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1 05 00 000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1 301 399,84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1 301 399,84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1 05 03 000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1 301 399,84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1 301 399,84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1 05 03 010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1 301 399,84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1 301 399,84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1 05 03 010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1 301 399,84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1 301 399,84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1 06 00 000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2 190 878,01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2 191 546,01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100,03 </w:t>
            </w:r>
          </w:p>
        </w:tc>
      </w:tr>
      <w:tr w:rsidR="00C324CF" w:rsidRPr="006F1DFE" w:rsidTr="00D2340F">
        <w:trPr>
          <w:trHeight w:val="2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1 06 01 000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35 707,45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36 135,45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101,20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1 06 01 030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35 707,45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36 135,45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101,20 </w:t>
            </w:r>
          </w:p>
        </w:tc>
      </w:tr>
      <w:tr w:rsidR="00C324CF" w:rsidRPr="006F1DFE" w:rsidTr="00D2340F">
        <w:trPr>
          <w:trHeight w:val="9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1 06 01 030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35 707,45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36 135,45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101,20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1 06 06 000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2 155 170,56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2 155 410,56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100,01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1 06 06 030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442 702,25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442 702,25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1 06 06 033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442 702,25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442 702,25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1 06 06 033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442 702,25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442 702,25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1 06 06 040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1 712 468,31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1 712 708,31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100,01 </w:t>
            </w:r>
          </w:p>
        </w:tc>
      </w:tr>
      <w:tr w:rsidR="00C324CF" w:rsidRPr="006F1DFE" w:rsidTr="00485C80">
        <w:trPr>
          <w:trHeight w:val="3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1 06 06 043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1 712 468,31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1 712 708,31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100,01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</w:t>
            </w: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1 06 06 043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1 712 468,31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1 712 708,31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100,01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1 00 00 000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6 005 886,41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6 005 886,41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1 08 00 000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600,00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1 08 04 000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600,00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1 08 04 020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600,00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57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1 11 00 000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4 192 711,69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4 192 711,69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1 11 05 000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4 192 711,69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4 192 711,69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1 11 05 020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4 192 711,69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4 192 711,69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92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1 11 05 025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4 192 711,69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4 192 711,69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46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1 13 00 000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434 758,72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434 758,72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19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1 13 01 000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10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1 13 01 990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1 13 01 995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1 13 02 000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384 758,72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384 758,72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Прочие доходы от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1 13 02 990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384 758,72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384 758,72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32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1 13 02 995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384 758,72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384 758,72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1 16 00 000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1 137 816,00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1 137 816,00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152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1 16 07 000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1 137 816,00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1 137 816,00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1 16 07 090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1 137 816,00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1 137 816,00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109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1 16 07 090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1 137 816,00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1 137 816,00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16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1 17 00 000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240 000,00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240 000,00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8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1 17 15 000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240 000,00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240 000,00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27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1 17 15 030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240 000,00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240 000,00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1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2 00 00 000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8 894 171,67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7 801 868,31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87,72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2 02 00 000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8 894 171,67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8 894 171,67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28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2 02 10 000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4 929 753,89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4 929 753,89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2 02 15 001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4 929 753,89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4 929 753,89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2 02 15 001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4 929 753,89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4 929 753,89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2 02 20 000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157 745,78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157 745,78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2 02 29 999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157 745,78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157 745,78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2 02 29 999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157 745,78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157 745,78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656F26">
        <w:trPr>
          <w:trHeight w:val="3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2 02 30 000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220 772,00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220 772,00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656F26">
        <w:trPr>
          <w:trHeight w:val="38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2 02 35 118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220 772,00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220 772,00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2 02 35 118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220 772,00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220 772,00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656F26">
        <w:trPr>
          <w:trHeight w:val="7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2 02 40 000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3 585 900,00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3 585 900,00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2 02 49 999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3 585 900,00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3 585 900,00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656F26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2 02 49 999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3 585 900,00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3 585 900,00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656F26">
        <w:trPr>
          <w:trHeight w:val="70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2 19 00 000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 xml:space="preserve">-1 092 303,36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C324CF" w:rsidRPr="006F1DFE" w:rsidTr="00656F26">
        <w:trPr>
          <w:trHeight w:val="5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2 19 00 000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 xml:space="preserve">-1 092 303,36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Возврат остатков субсидий на развитие сети учреждений культурно-досугового типа из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2 19 25 513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-1 092 303,36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</w:tbl>
    <w:p w:rsidR="00B549E8" w:rsidRDefault="00B549E8" w:rsidP="006F1DFE">
      <w:pPr>
        <w:tabs>
          <w:tab w:val="left" w:pos="52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7B4" w:rsidRPr="00656F26" w:rsidRDefault="004B47B4" w:rsidP="004B47B4">
      <w:pPr>
        <w:tabs>
          <w:tab w:val="left" w:pos="5279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656F2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Приложение № 4                                                                                                                                                      к решению № </w:t>
      </w:r>
      <w:r w:rsidR="00D2340F">
        <w:rPr>
          <w:rFonts w:ascii="Times New Roman" w:eastAsia="Times New Roman" w:hAnsi="Times New Roman" w:cs="Times New Roman"/>
          <w:sz w:val="18"/>
          <w:szCs w:val="24"/>
          <w:lang w:eastAsia="ru-RU"/>
        </w:rPr>
        <w:t>303 от 11.04</w:t>
      </w:r>
      <w:r w:rsidR="006F1DFE" w:rsidRPr="00656F26">
        <w:rPr>
          <w:rFonts w:ascii="Times New Roman" w:eastAsia="Times New Roman" w:hAnsi="Times New Roman" w:cs="Times New Roman"/>
          <w:sz w:val="18"/>
          <w:szCs w:val="24"/>
          <w:lang w:eastAsia="ru-RU"/>
        </w:rPr>
        <w:t>.2025</w:t>
      </w:r>
      <w:r w:rsidR="00D2340F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г.    "Об </w:t>
      </w:r>
      <w:r w:rsidRPr="00656F2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исполнения бюджета Хорошковского     сельского поселения Павлоградского муниципального </w:t>
      </w:r>
      <w:r w:rsidR="006F1DFE" w:rsidRPr="00656F26">
        <w:rPr>
          <w:rFonts w:ascii="Times New Roman" w:eastAsia="Times New Roman" w:hAnsi="Times New Roman" w:cs="Times New Roman"/>
          <w:sz w:val="18"/>
          <w:szCs w:val="24"/>
          <w:lang w:eastAsia="ru-RU"/>
        </w:rPr>
        <w:t>района Омской</w:t>
      </w:r>
      <w:r w:rsidRPr="00656F2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="006F1DFE" w:rsidRPr="00656F26">
        <w:rPr>
          <w:rFonts w:ascii="Times New Roman" w:eastAsia="Times New Roman" w:hAnsi="Times New Roman" w:cs="Times New Roman"/>
          <w:sz w:val="18"/>
          <w:szCs w:val="24"/>
          <w:lang w:eastAsia="ru-RU"/>
        </w:rPr>
        <w:t>области за</w:t>
      </w:r>
      <w:r w:rsidR="00B549E8" w:rsidRPr="00656F2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2</w:t>
      </w:r>
      <w:r w:rsidR="00C324CF" w:rsidRPr="00656F26">
        <w:rPr>
          <w:rFonts w:ascii="Times New Roman" w:eastAsia="Times New Roman" w:hAnsi="Times New Roman" w:cs="Times New Roman"/>
          <w:sz w:val="18"/>
          <w:szCs w:val="24"/>
          <w:lang w:eastAsia="ru-RU"/>
        </w:rPr>
        <w:t>024</w:t>
      </w:r>
      <w:r w:rsidRPr="00656F2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г."</w:t>
      </w:r>
    </w:p>
    <w:p w:rsidR="004B47B4" w:rsidRPr="006F1DFE" w:rsidRDefault="004B47B4" w:rsidP="004B47B4">
      <w:pPr>
        <w:tabs>
          <w:tab w:val="left" w:pos="5279"/>
        </w:tabs>
        <w:spacing w:after="0" w:line="240" w:lineRule="auto"/>
        <w:ind w:left="9214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15206" w:type="dxa"/>
        <w:tblLayout w:type="fixed"/>
        <w:tblLook w:val="04A0" w:firstRow="1" w:lastRow="0" w:firstColumn="1" w:lastColumn="0" w:noHBand="0" w:noVBand="1"/>
      </w:tblPr>
      <w:tblGrid>
        <w:gridCol w:w="4395"/>
        <w:gridCol w:w="886"/>
        <w:gridCol w:w="1257"/>
        <w:gridCol w:w="1968"/>
        <w:gridCol w:w="1700"/>
        <w:gridCol w:w="912"/>
        <w:gridCol w:w="1266"/>
        <w:gridCol w:w="1508"/>
        <w:gridCol w:w="142"/>
        <w:gridCol w:w="1172"/>
      </w:tblGrid>
      <w:tr w:rsidR="004B47B4" w:rsidRPr="00656F26" w:rsidTr="004431BC">
        <w:trPr>
          <w:trHeight w:val="315"/>
        </w:trPr>
        <w:tc>
          <w:tcPr>
            <w:tcW w:w="152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47B4" w:rsidRPr="00656F26" w:rsidRDefault="004B47B4" w:rsidP="004B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Расходы бюджета поселения по разделам и подразделам классификации расходов бюджетов за 2</w:t>
            </w:r>
            <w:r w:rsidR="00C324CF" w:rsidRPr="00656F26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024</w:t>
            </w:r>
            <w:r w:rsidRPr="00656F26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год</w:t>
            </w:r>
          </w:p>
        </w:tc>
      </w:tr>
      <w:tr w:rsidR="004B47B4" w:rsidRPr="00656F26" w:rsidTr="00656F26">
        <w:trPr>
          <w:trHeight w:val="7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4" w:rsidRPr="00656F26" w:rsidRDefault="004B47B4" w:rsidP="004B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4" w:rsidRPr="00656F26" w:rsidRDefault="004B47B4" w:rsidP="004B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коды классификации расходов бюджетов</w:t>
            </w: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4" w:rsidRPr="00656F26" w:rsidRDefault="004B47B4" w:rsidP="004B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решением Совета Хорошковского сельского поселения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4" w:rsidRPr="00656F26" w:rsidRDefault="004B47B4" w:rsidP="004B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за год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4" w:rsidRPr="00656F26" w:rsidRDefault="004B47B4" w:rsidP="004B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остатки на счетах на конец года, тыс.</w:t>
            </w:r>
          </w:p>
          <w:p w:rsidR="004B47B4" w:rsidRPr="00656F26" w:rsidRDefault="004B47B4" w:rsidP="004B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рублей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4" w:rsidRPr="00656F26" w:rsidRDefault="004B47B4" w:rsidP="004B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профинансировано за год</w:t>
            </w:r>
          </w:p>
        </w:tc>
      </w:tr>
      <w:tr w:rsidR="004B47B4" w:rsidRPr="00656F26" w:rsidTr="006F1DFE">
        <w:trPr>
          <w:trHeight w:val="411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B4" w:rsidRPr="00656F26" w:rsidRDefault="004B47B4" w:rsidP="004B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4" w:rsidRPr="00656F26" w:rsidRDefault="004B47B4" w:rsidP="004B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4" w:rsidRPr="00656F26" w:rsidRDefault="004B47B4" w:rsidP="004B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B4" w:rsidRPr="00656F26" w:rsidRDefault="004B47B4" w:rsidP="004B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4" w:rsidRPr="00656F26" w:rsidRDefault="004B47B4" w:rsidP="004B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тыс.рублей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4" w:rsidRPr="00656F26" w:rsidRDefault="004B47B4" w:rsidP="004B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B4" w:rsidRPr="00656F26" w:rsidRDefault="004B47B4" w:rsidP="004B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4" w:rsidRPr="00656F26" w:rsidRDefault="004B47B4" w:rsidP="004B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тыс.рублей 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4" w:rsidRPr="00656F26" w:rsidRDefault="004B47B4" w:rsidP="004B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процентов</w:t>
            </w:r>
          </w:p>
        </w:tc>
      </w:tr>
      <w:tr w:rsidR="004B47B4" w:rsidRPr="00656F26" w:rsidTr="000A1D42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4" w:rsidRPr="00656F26" w:rsidRDefault="004B47B4" w:rsidP="004B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4" w:rsidRPr="00656F26" w:rsidRDefault="004B47B4" w:rsidP="004B4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4" w:rsidRPr="00656F26" w:rsidRDefault="004B47B4" w:rsidP="004B4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4" w:rsidRPr="00656F26" w:rsidRDefault="004B47B4" w:rsidP="004B4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4" w:rsidRPr="00656F26" w:rsidRDefault="004B47B4" w:rsidP="004B4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4" w:rsidRPr="00656F26" w:rsidRDefault="004B47B4" w:rsidP="004B4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4" w:rsidRPr="00656F26" w:rsidRDefault="004B47B4" w:rsidP="004B4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4" w:rsidRPr="00656F26" w:rsidRDefault="004B47B4" w:rsidP="004B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4" w:rsidRPr="00656F26" w:rsidRDefault="004B47B4" w:rsidP="004B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C66624" w:rsidRPr="00656F26" w:rsidTr="00C66624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624" w:rsidRPr="00656F26" w:rsidRDefault="00C66624" w:rsidP="00C666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5 553 873,10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5 553 873,10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99,24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5 553 873,10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99,24</w:t>
            </w:r>
          </w:p>
        </w:tc>
      </w:tr>
      <w:tr w:rsidR="00C66624" w:rsidRPr="00656F26" w:rsidTr="00656F26">
        <w:trPr>
          <w:trHeight w:val="37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624" w:rsidRPr="00656F26" w:rsidRDefault="00C66624" w:rsidP="00C666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1 061 129,34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1 061 129,34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1 061 129,34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66624" w:rsidRPr="00656F26" w:rsidTr="00656F26">
        <w:trPr>
          <w:trHeight w:val="37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624" w:rsidRPr="00656F26" w:rsidRDefault="00C66624" w:rsidP="00C666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3 012 862,37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3 012 862,37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3 012 862,37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66624" w:rsidRPr="00656F26" w:rsidTr="00656F26">
        <w:trPr>
          <w:trHeight w:val="7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624" w:rsidRPr="00656F26" w:rsidRDefault="00C66624" w:rsidP="00C666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66624" w:rsidRPr="00656F26" w:rsidTr="00656F26">
        <w:trPr>
          <w:trHeight w:val="8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624" w:rsidRPr="00656F26" w:rsidRDefault="00C66624" w:rsidP="00C666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1 479 881,39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1 479 881,39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1 479 881,39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C66624" w:rsidRPr="00656F26" w:rsidTr="00C66624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624" w:rsidRPr="00656F26" w:rsidRDefault="00C66624" w:rsidP="00C666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220 772,00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220 772,00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220 772,00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66624" w:rsidRPr="00656F26" w:rsidTr="00C66624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6624" w:rsidRPr="00656F26" w:rsidRDefault="00C66624" w:rsidP="00C666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220 772,00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220 772,00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220 772,00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66624" w:rsidRPr="00656F26" w:rsidTr="00C66624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6624" w:rsidRPr="00656F26" w:rsidRDefault="00C66624" w:rsidP="00C666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176 318,52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176 318,52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176 318,52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66624" w:rsidRPr="00656F26" w:rsidTr="00656F26">
        <w:trPr>
          <w:trHeight w:val="53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6624" w:rsidRPr="00656F26" w:rsidRDefault="00C66624" w:rsidP="00C666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164 318,52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164 318,52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164 318,52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66624" w:rsidRPr="00656F26" w:rsidTr="00C66624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624" w:rsidRPr="00656F26" w:rsidRDefault="00C66624" w:rsidP="00C666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C66624" w:rsidRPr="00656F26" w:rsidTr="00656F26">
        <w:trPr>
          <w:trHeight w:val="20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624" w:rsidRPr="00656F26" w:rsidRDefault="00C66624" w:rsidP="00C666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2 606 705,95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624" w:rsidRPr="00656F26" w:rsidRDefault="00656F26" w:rsidP="00656F2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2 473 325,95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24" w:rsidRPr="00656F26" w:rsidRDefault="00C66624" w:rsidP="0065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624" w:rsidRPr="00656F26" w:rsidRDefault="00656F26" w:rsidP="00656F2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2 473 325,95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66624" w:rsidRPr="00656F26" w:rsidTr="00C66624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624" w:rsidRPr="00656F26" w:rsidRDefault="00C66624" w:rsidP="00C666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1 253 986,45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1 253 986,45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1 253 986,45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66624" w:rsidRPr="00656F26" w:rsidTr="00C66624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624" w:rsidRPr="00656F26" w:rsidRDefault="00C66624" w:rsidP="00C666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1 331 719,50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1 198 339,50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89,98</w:t>
            </w:r>
          </w:p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1 198 339,50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89,98</w:t>
            </w:r>
          </w:p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6624" w:rsidRPr="00656F26" w:rsidTr="00C66624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624" w:rsidRPr="00656F26" w:rsidRDefault="00C66624" w:rsidP="00C666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C66624" w:rsidRPr="00656F26" w:rsidTr="00C66624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6624" w:rsidRPr="00656F26" w:rsidRDefault="00C66624" w:rsidP="00C666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767 288,07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767 288,07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767 288,07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C66624" w:rsidRPr="00656F26" w:rsidTr="00C66624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624" w:rsidRPr="00656F26" w:rsidRDefault="00C66624" w:rsidP="00C666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767 288,07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767 288,07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767 288,07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66624" w:rsidRPr="00656F26" w:rsidTr="00C66624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624" w:rsidRPr="00656F26" w:rsidRDefault="00C66624" w:rsidP="00C666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23 386,29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23 386,29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23 386,29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C66624" w:rsidRPr="00656F26" w:rsidTr="00C66624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624" w:rsidRPr="00656F26" w:rsidRDefault="00C66624" w:rsidP="00C666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23 386,29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23 386,29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23 386,29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66624" w:rsidRPr="00656F26" w:rsidTr="00C66624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624" w:rsidRPr="00656F26" w:rsidRDefault="00C66624" w:rsidP="00C666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8 021 256,72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8 021 256,72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8 021 256,72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C66624" w:rsidRPr="00656F26" w:rsidTr="00C66624">
        <w:trPr>
          <w:trHeight w:val="32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624" w:rsidRPr="00656F26" w:rsidRDefault="00C66624" w:rsidP="00C666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8 021 256,72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8 021 256,72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8 021 256,72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66624" w:rsidRPr="00656F26" w:rsidTr="00C66624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624" w:rsidRPr="00656F26" w:rsidRDefault="00C66624" w:rsidP="00C666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C66624" w:rsidRPr="00656F26" w:rsidTr="00C66624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624" w:rsidRPr="00656F26" w:rsidRDefault="00C66624" w:rsidP="00C666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66624" w:rsidRPr="00656F26" w:rsidTr="00C66624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624" w:rsidRPr="00656F26" w:rsidRDefault="00C66624" w:rsidP="00C666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Физическая культура и спорт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142 520,00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142 520,00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142 520,00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C66624" w:rsidRPr="00656F26" w:rsidTr="00C66624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624" w:rsidRPr="00656F26" w:rsidRDefault="00C66624" w:rsidP="00C666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142 520,00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142 520,00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142 520,00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66624" w:rsidRPr="00656F26" w:rsidTr="00C66624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624" w:rsidRPr="00656F26" w:rsidRDefault="00C66624" w:rsidP="00C666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17 600 120,65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17 466 740,65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99,24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17 466 740,65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99,24</w:t>
            </w:r>
          </w:p>
        </w:tc>
      </w:tr>
    </w:tbl>
    <w:p w:rsidR="006F1DFE" w:rsidRDefault="006F1DFE" w:rsidP="00656F26">
      <w:pPr>
        <w:tabs>
          <w:tab w:val="left" w:pos="527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F1DFE" w:rsidRDefault="006F1DFE" w:rsidP="00885227">
      <w:pPr>
        <w:tabs>
          <w:tab w:val="left" w:pos="5279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85227" w:rsidRPr="00656F26" w:rsidRDefault="00885227" w:rsidP="00885227">
      <w:pPr>
        <w:tabs>
          <w:tab w:val="left" w:pos="5279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656F2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Приложение № 5                                                                                                                                   </w:t>
      </w:r>
      <w:r w:rsidR="006F1DFE" w:rsidRPr="00656F2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</w:t>
      </w:r>
      <w:r w:rsidR="00D2340F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к решению № 303 от 11.04</w:t>
      </w:r>
      <w:r w:rsidRPr="00656F26">
        <w:rPr>
          <w:rFonts w:ascii="Times New Roman" w:eastAsia="Times New Roman" w:hAnsi="Times New Roman" w:cs="Times New Roman"/>
          <w:sz w:val="18"/>
          <w:szCs w:val="24"/>
          <w:lang w:eastAsia="ru-RU"/>
        </w:rPr>
        <w:t>.</w:t>
      </w:r>
      <w:r w:rsidR="00236712" w:rsidRPr="00656F26">
        <w:rPr>
          <w:rFonts w:ascii="Times New Roman" w:eastAsia="Times New Roman" w:hAnsi="Times New Roman" w:cs="Times New Roman"/>
          <w:sz w:val="18"/>
          <w:szCs w:val="24"/>
          <w:lang w:eastAsia="ru-RU"/>
        </w:rPr>
        <w:t>2025</w:t>
      </w:r>
      <w:r w:rsidR="00D2340F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г.   "Об </w:t>
      </w:r>
      <w:r w:rsidR="006F1DFE" w:rsidRPr="00656F26">
        <w:rPr>
          <w:rFonts w:ascii="Times New Roman" w:eastAsia="Times New Roman" w:hAnsi="Times New Roman" w:cs="Times New Roman"/>
          <w:sz w:val="18"/>
          <w:szCs w:val="24"/>
          <w:lang w:eastAsia="ru-RU"/>
        </w:rPr>
        <w:t>исполнения бюджета</w:t>
      </w:r>
      <w:r w:rsidRPr="00656F2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Хорошковского     сельского поселения Павлоградского муниципального </w:t>
      </w:r>
      <w:r w:rsidR="006F1DFE" w:rsidRPr="00656F26">
        <w:rPr>
          <w:rFonts w:ascii="Times New Roman" w:eastAsia="Times New Roman" w:hAnsi="Times New Roman" w:cs="Times New Roman"/>
          <w:sz w:val="18"/>
          <w:szCs w:val="24"/>
          <w:lang w:eastAsia="ru-RU"/>
        </w:rPr>
        <w:t>района Омской</w:t>
      </w:r>
      <w:r w:rsidRPr="00656F2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="006F1DFE" w:rsidRPr="00656F26">
        <w:rPr>
          <w:rFonts w:ascii="Times New Roman" w:eastAsia="Times New Roman" w:hAnsi="Times New Roman" w:cs="Times New Roman"/>
          <w:sz w:val="18"/>
          <w:szCs w:val="24"/>
          <w:lang w:eastAsia="ru-RU"/>
        </w:rPr>
        <w:t>области за</w:t>
      </w:r>
      <w:r w:rsidR="00C66624" w:rsidRPr="00656F2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2024</w:t>
      </w:r>
      <w:r w:rsidRPr="00656F2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г."</w:t>
      </w:r>
    </w:p>
    <w:p w:rsidR="00885227" w:rsidRDefault="00227896" w:rsidP="0088522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поселения по ведомствен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структуре расходов бюджета </w:t>
      </w:r>
      <w:r w:rsidRPr="008852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2024</w:t>
      </w:r>
      <w:r w:rsidRPr="00885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tbl>
      <w:tblPr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3"/>
        <w:gridCol w:w="848"/>
        <w:gridCol w:w="715"/>
        <w:gridCol w:w="715"/>
        <w:gridCol w:w="456"/>
        <w:gridCol w:w="336"/>
        <w:gridCol w:w="456"/>
        <w:gridCol w:w="830"/>
        <w:gridCol w:w="888"/>
        <w:gridCol w:w="1700"/>
        <w:gridCol w:w="1702"/>
        <w:gridCol w:w="850"/>
        <w:gridCol w:w="1058"/>
        <w:gridCol w:w="1652"/>
        <w:gridCol w:w="834"/>
      </w:tblGrid>
      <w:tr w:rsidR="0056181E" w:rsidRPr="00656F26" w:rsidTr="00656F26">
        <w:trPr>
          <w:trHeight w:val="264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 кодов классификации расходов бюджетов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ГРБС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раздела, подраздела</w:t>
            </w:r>
          </w:p>
        </w:tc>
        <w:tc>
          <w:tcPr>
            <w:tcW w:w="20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целевой статьи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вида расходов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Утверждено </w:t>
            </w:r>
            <w:r w:rsidRPr="00656F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на 2024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Исполнено за 2024г.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Остатки на счетах на конец года, тыс. рублей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81E" w:rsidRPr="00656F26" w:rsidRDefault="006F1DF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Профинансировано</w:t>
            </w:r>
            <w:r w:rsidR="0056181E"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2024г.</w:t>
            </w:r>
          </w:p>
        </w:tc>
      </w:tr>
      <w:tr w:rsidR="0056181E" w:rsidRPr="00656F26" w:rsidTr="00656F26">
        <w:trPr>
          <w:trHeight w:val="423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Хорошковского сельского поселения Павлоградского муниципального района Омской области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17 600 120,65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17 466 740,65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99,2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17 466 740,65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99,2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5 553 873,10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5 553 873,10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5 553 873,10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1 061 129,34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1 061 129,34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1 061 129,34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1 061 129,34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1 061 129,34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1 061 129,34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1 061 129,34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1 061 129,34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1 061 129,34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1 061 129,34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1 061 129,34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1 061 129,34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1 061 129,34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1 061 129,34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1 061 129,34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114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1 061 129,34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1 061 129,34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1 061 129,34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1 061 129,34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1 061 129,34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1 061 129,34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9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3 012 862,37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3 012 862,37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3 012 862,37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3 012 862,37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3 012 862,37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3 012 862,37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3 012 862,37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3 012 862,37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3 012 862,37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3 012 862,37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3 012 862,37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3 012 862,37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3 012 862,37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3 012 862,37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3 012 862,37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114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2 668 222,95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2 668 222,95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2 668 222,95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2 668 222,95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2 668 222,95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2 668 222,95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338 134,60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338 134,60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338 134,60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338 134,60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338 134,60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338 134,60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6 504,82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6 504,82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6 504,82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6 504,82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6 504,82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6 504,82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1 479 881,39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1 479 881,39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1 479 881,39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114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«Старшее поколение»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Формирование активного социального статуса граждан пожилого возраста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Чествование юбиляров 70 лет, 80 лет, 90 лет, 95 лет, 100 лет (приобретение подарков, памятных знаков, благодарственных писем)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мероприятий, посвященных Дню Победы (венки, поздравительные открытки, цветы)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и ремонт памятников и обелисков воинам ВОВ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мероприятий, посвященных Дню пожилых людей (приобретение открыток, подарков)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1 379 881,39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1 379 881,39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1 379 881,39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1 379 881,39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1 379 881,39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1 379 881,39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1 379 881,39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1 379 881,39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1 379 881,39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других обязательств муниципалитета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12 500,00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12 500,00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12 500,00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12 500,00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12 500,00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12 500,00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12 500,00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12 500,00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12 500,00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выполнения функций казенных учреждений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1 367 381,39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1 367 381,39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1 367 381,39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114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877 391,98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877 391,98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877 391,98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877 391,98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877 391,98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877 391,98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489 380,41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489 380,41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489 380,41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489 380,41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489 380,41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489 380,41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609,00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609,00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609,00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609,00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609,00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609,00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220 772,00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220 772,00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220 772,00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220 772,00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220 772,00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220 772,00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220 772,00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220 772,00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220 772,00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220 772,00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220 772,00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220 772,00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сфере национальной обороны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220 772,00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220 772,00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220 772,00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51182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220 772,00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220 772,00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220 772,00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114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51182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220 772,00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220 772,00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220 772,00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51182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220 772,00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220 772,00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220 772,00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176 318,52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176 318,52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176 318,52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164 318,52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164 318,52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164 318,52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114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164 318,52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164 318,52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164 318,52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«По вопросам обеспечения пожарной безопасности»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164 318,52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164 318,52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164 318,52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необходимых условий для реализации полномочий по обеспечению первичных мер пожарной безопасности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164 318,52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164 318,52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164 318,52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72680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157 745,78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157 745,78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157 745,78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72680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157 745,78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157 745,78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157 745,78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72680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157 745,78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157 745,78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157 745,78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S2680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6 572,74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6 572,74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6 572,74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Закупка товаров, работ и услуг для обеспечения </w:t>
            </w: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S2680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6 572,74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6 572,74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6 572,74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S2680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6 572,74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6 572,74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6 572,74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114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правонарушений в Хорошковском сельском поселении"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9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Общие организационные меры по профилактике правонарушений, обеспечению общественной безопасности в Хорошковском сельском поселении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15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Деятельность народных дружин Хорошковского сельского поселения и иных организаций правоохранительной направленности, их участие в организации общественного порядка и профилактики правонарушения на территории поселения. Методы стимулирования и поощрения деятельности народных дружин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2 606 705,95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2 473 325,95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94,9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2 473 325,95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94,9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1 253 986,45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1 253 986,45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1 253 986,45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114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1 253 986,45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1 253 986,45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1 253 986,45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9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«Участие в организации и финансировании проведения общественных работ на территории Хорошковского сельского поселения»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1 253 986,45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1 253 986,45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1 253 986,45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общественных работ для временного трудоустройства безработных и незанятых граждан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1 253 986,45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1 253 986,45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1 253 986,45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Временное трудоустройство граждан, испытывающих трудности в поиске работы, а также не имеющих опыта работы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1 253 986,45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1 253 986,45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1 253 986,45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114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1 253 986,45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1 253 986,45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1 253 986,45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1 253 986,45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1 253 986,45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1 253 986,45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1 331 719,50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1 198 339,50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1 198 339,50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90,0 </w:t>
            </w:r>
          </w:p>
        </w:tc>
      </w:tr>
      <w:tr w:rsidR="0056181E" w:rsidRPr="00656F26" w:rsidTr="0056181E">
        <w:trPr>
          <w:trHeight w:val="114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1 331 719,50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1 198 339,50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1 198 339,50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90,0 </w:t>
            </w:r>
          </w:p>
        </w:tc>
      </w:tr>
      <w:tr w:rsidR="0056181E" w:rsidRPr="00656F26" w:rsidTr="006F1DFE">
        <w:trPr>
          <w:trHeight w:val="562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"Модернизация и развитие автомобильных дорог Хорошковского сельского поселения Павлоградского муниципального района Омской области"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1 331 719,50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1 198 339,50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1 198 339,50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автомобильных дорог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1 331 719,50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1 198 339,50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1 198 339,50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Расчистка дорог от снега в зимний период времени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789 110,00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789 110,00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789 110,00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789 110,00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789 110,00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789 110,00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789 110,00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789 110,00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789 110,00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Содержание дорог населенных пунктов Хорошковского сельского поселения (в т.ч. ямочный ремонт)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250 000,00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116 620,00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46,6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116 620,00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46,6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250 000,00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116 620,00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46,6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116 620,00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46,6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250 000,00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116 620,00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46,6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116 620,00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46,6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 дорожных знаков в соответствии с утвержденной схемой дорожного движения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292 609,50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292 609,50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292 609,50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292 609,50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292 609,50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292 609,50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292 609,50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292 609,50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292 609,50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114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114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"Управление муниципальным имуществом и земельными ресурсами Хорошковского сельского поселения Павлоградского муниципального района Омской области"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и развитие собственности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Оформление кадастровой документации в отношении объектов недвижимого имущества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767 288,07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767 288,07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767 288,07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767 288,07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767 288,07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767 288,07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114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правонарушений в Хорошковском сельском поселении"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9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Общие организационные меры по профилактике правонарушений, обеспечению общественной безопасности в Хорошковском сельском поселении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Уничтожение дикорастущей конопли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764 288,07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764 288,07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764 288,07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764 288,07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764 288,07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764 288,07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сфере жилищно-коммунального хозяйства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764 288,07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764 288,07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764 288,07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574 262,27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574 262,27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574 262,27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574 262,27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574 262,27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574 262,27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574 262,27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574 262,27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574 262,27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190 025,80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190 025,80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190 025,80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Закупка товаров, работ и услуг для обеспечения </w:t>
            </w: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190 025,80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190 025,80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190 025,80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190 025,80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190 025,80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190 025,80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23 386,29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23 386,29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23 386,29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23 386,29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23 386,29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23 386,29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23 386,29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23 386,29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23 386,29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23 386,29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23 386,29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23 386,29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сфере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23 386,29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23 386,29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23 386,29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23 386,29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23 386,29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23 386,29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23 386,29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23 386,29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23 386,29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23 386,29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23 386,29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23 386,29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8 021 256,72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8 021 256,72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8 021 256,72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8 021 256,72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8 021 256,72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8 021 256,72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114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3 999 415,98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3 999 415,98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3 999 415,98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9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«Развитие культуры Хорошковского сельского поселения Павлоградского муниципального района Омской области»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3 999 415,98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3 999 415,98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3 999 415,98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организации досуга жителей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3 999 415,98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3 999 415,98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3 999 415,98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инициативных проектов в сфере культуры на территории муниципальных образований Омской области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539 208,37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539 208,37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539 208,37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539 208,37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539 208,37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539 208,37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539 208,37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539 208,37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539 208,37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инициативных проектов в сфере культуры на территории муниципальных образований Омской области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71410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71410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71410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инициативных проектов в сфере культуры на территории муниципальных образований Омской области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S1410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460 207,61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460 207,61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460 207,61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S1410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460 207,61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460 207,61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460 207,61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S1410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460 207,61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460 207,61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460 207,61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4 021 840,74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4 021 840,74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4 021 840,74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4 021 840,74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4 021 840,74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4 021 840,74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4 021 840,74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4 021 840,74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4 021 840,74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организации досуга жителей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1 817 656,22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1 817 656,22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1 817 656,22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1 764 934,22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1 764 934,22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1 764 934,22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1 764 934,22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1 764 934,22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1 764 934,22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52 722,00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52 722,00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52 722,00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52 722,00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52 722,00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52 722,00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Выплата заработной платы работникам учреждений культуры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2 204 184,52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2 204 184,52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2 204 184,52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6F1DFE">
        <w:trPr>
          <w:trHeight w:val="4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2 204 184,52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2 204 184,52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2 204 184,52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2 204 184,52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2 204 184,52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2 204 184,52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88 000,00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88 000,00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88 000,00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88 000,00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88 000,00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88 000,00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88 000,00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88 000,00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88 000,00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88 000,00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88 000,00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88 000,00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сфере социальной политики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88 000,00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88 000,00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88 000,00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Доплата к трудовой пенсии лицам, замещавшим отдельные муниципальные должности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88 000,00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88 000,00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88 000,00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88 000,00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88 000,00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88 000,00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88 000,00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88 000,00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88 000,00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142 520,00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142 520,00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142 520,00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142 520,00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142 520,00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142 520,00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142 520,00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142 520,00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142 520,00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142 520,00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142 520,00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142 520,00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142 520,00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142 520,00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142 520,00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спортивно-массовых мероприятий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142 520,00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142 520,00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142 520,00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114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58 700,00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58 700,00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58 700,00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58 700,00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58 700,00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58 700,00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68 820,00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68 820,00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68 820,00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68 820,00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68 820,00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68 820,00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7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17 600 120,65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17 466 740,65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99,2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17 466 740,65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99,2 </w:t>
            </w:r>
          </w:p>
        </w:tc>
      </w:tr>
    </w:tbl>
    <w:p w:rsidR="00E74DA9" w:rsidRPr="00885227" w:rsidRDefault="00E74DA9" w:rsidP="0088522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54F" w:rsidRPr="00656F26" w:rsidRDefault="00C73DE0" w:rsidP="0019754F">
      <w:pPr>
        <w:tabs>
          <w:tab w:val="left" w:pos="5279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56F26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r w:rsidR="0019754F" w:rsidRPr="00656F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риложение № 6                                                                                                                                                      к решению № </w:t>
      </w:r>
      <w:r w:rsidR="00D2340F">
        <w:rPr>
          <w:rFonts w:ascii="Times New Roman" w:eastAsia="Times New Roman" w:hAnsi="Times New Roman" w:cs="Times New Roman"/>
          <w:sz w:val="18"/>
          <w:szCs w:val="18"/>
          <w:lang w:eastAsia="ru-RU"/>
        </w:rPr>
        <w:t>303</w:t>
      </w:r>
      <w:r w:rsidR="006F1DFE" w:rsidRPr="00656F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</w:t>
      </w:r>
      <w:r w:rsidR="00D2340F">
        <w:rPr>
          <w:rFonts w:ascii="Times New Roman" w:eastAsia="Times New Roman" w:hAnsi="Times New Roman" w:cs="Times New Roman"/>
          <w:sz w:val="18"/>
          <w:szCs w:val="18"/>
          <w:lang w:eastAsia="ru-RU"/>
        </w:rPr>
        <w:t>11.04</w:t>
      </w:r>
      <w:r w:rsidR="0019754F" w:rsidRPr="00656F26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236712" w:rsidRPr="00656F26">
        <w:rPr>
          <w:rFonts w:ascii="Times New Roman" w:eastAsia="Times New Roman" w:hAnsi="Times New Roman" w:cs="Times New Roman"/>
          <w:sz w:val="18"/>
          <w:szCs w:val="18"/>
          <w:lang w:eastAsia="ru-RU"/>
        </w:rPr>
        <w:t>2025</w:t>
      </w:r>
      <w:r w:rsidR="00D2340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 "Об </w:t>
      </w:r>
      <w:r w:rsidR="0019754F" w:rsidRPr="00656F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исполнения бюджета Хорошковского     сельского поселения Павлоградского муниципального </w:t>
      </w:r>
      <w:r w:rsidR="006F1DFE" w:rsidRPr="00656F26">
        <w:rPr>
          <w:rFonts w:ascii="Times New Roman" w:eastAsia="Times New Roman" w:hAnsi="Times New Roman" w:cs="Times New Roman"/>
          <w:sz w:val="18"/>
          <w:szCs w:val="18"/>
          <w:lang w:eastAsia="ru-RU"/>
        </w:rPr>
        <w:t>района Омской</w:t>
      </w:r>
      <w:r w:rsidR="0019754F" w:rsidRPr="00656F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6F1DFE" w:rsidRPr="00656F26">
        <w:rPr>
          <w:rFonts w:ascii="Times New Roman" w:eastAsia="Times New Roman" w:hAnsi="Times New Roman" w:cs="Times New Roman"/>
          <w:sz w:val="18"/>
          <w:szCs w:val="18"/>
          <w:lang w:eastAsia="ru-RU"/>
        </w:rPr>
        <w:t>области за</w:t>
      </w:r>
      <w:r w:rsidR="00F47806" w:rsidRPr="00656F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2024</w:t>
      </w:r>
      <w:r w:rsidR="0019754F" w:rsidRPr="00656F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г."</w:t>
      </w:r>
    </w:p>
    <w:p w:rsidR="0019754F" w:rsidRPr="006F1DFE" w:rsidRDefault="0019754F" w:rsidP="0019754F">
      <w:pPr>
        <w:tabs>
          <w:tab w:val="left" w:pos="5279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15332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  <w:gridCol w:w="567"/>
        <w:gridCol w:w="567"/>
        <w:gridCol w:w="708"/>
        <w:gridCol w:w="709"/>
        <w:gridCol w:w="851"/>
        <w:gridCol w:w="2126"/>
        <w:gridCol w:w="1843"/>
        <w:gridCol w:w="1701"/>
        <w:gridCol w:w="1298"/>
      </w:tblGrid>
      <w:tr w:rsidR="0019754F" w:rsidRPr="00656F26" w:rsidTr="006D2337">
        <w:trPr>
          <w:trHeight w:val="705"/>
        </w:trPr>
        <w:tc>
          <w:tcPr>
            <w:tcW w:w="153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54F" w:rsidRPr="00656F26" w:rsidRDefault="0019754F" w:rsidP="0019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Источники финансирования дефицита бюджета  поселения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</w:t>
            </w:r>
            <w:r w:rsidR="00F47806" w:rsidRPr="00656F26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за 2024</w:t>
            </w:r>
            <w:r w:rsidRPr="00656F26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год</w:t>
            </w:r>
          </w:p>
        </w:tc>
      </w:tr>
      <w:tr w:rsidR="0019754F" w:rsidRPr="00656F26" w:rsidTr="00656F26">
        <w:trPr>
          <w:trHeight w:val="184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54F" w:rsidRPr="00656F26" w:rsidRDefault="0019754F" w:rsidP="0019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54F" w:rsidRPr="00656F26" w:rsidRDefault="0019754F" w:rsidP="001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Коды классификации источников финансирования дефицита областного бюджета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54F" w:rsidRPr="00656F26" w:rsidRDefault="0019754F" w:rsidP="008F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Утверждено решением совета поселения "о местном бюджете на </w:t>
            </w:r>
            <w:r w:rsidR="00F47806"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год" тыс.рублей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54F" w:rsidRPr="00656F26" w:rsidRDefault="0019754F" w:rsidP="0019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за год</w:t>
            </w:r>
          </w:p>
        </w:tc>
      </w:tr>
      <w:tr w:rsidR="0019754F" w:rsidRPr="00656F26" w:rsidTr="006D2337">
        <w:trPr>
          <w:trHeight w:val="22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54F" w:rsidRPr="00656F26" w:rsidRDefault="0019754F" w:rsidP="001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9754F" w:rsidRPr="00656F26" w:rsidRDefault="0019754F" w:rsidP="001975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9754F" w:rsidRPr="00656F26" w:rsidRDefault="0019754F" w:rsidP="001975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подгруппа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54F" w:rsidRPr="00656F26" w:rsidRDefault="0019754F" w:rsidP="0019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статья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9754F" w:rsidRPr="00656F26" w:rsidRDefault="0019754F" w:rsidP="001975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источника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54F" w:rsidRPr="00656F26" w:rsidRDefault="0019754F" w:rsidP="006D2337">
            <w:pPr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Классификация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54F" w:rsidRPr="00656F26" w:rsidRDefault="0019754F" w:rsidP="001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54F" w:rsidRPr="00656F26" w:rsidRDefault="0019754F" w:rsidP="0019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тыс.рублей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54F" w:rsidRPr="00656F26" w:rsidRDefault="0019754F" w:rsidP="0019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</w:tr>
      <w:tr w:rsidR="0019754F" w:rsidRPr="00656F26" w:rsidTr="006F1DFE">
        <w:trPr>
          <w:cantSplit/>
          <w:trHeight w:val="783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54F" w:rsidRPr="00656F26" w:rsidRDefault="0019754F" w:rsidP="001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54F" w:rsidRPr="00656F26" w:rsidRDefault="0019754F" w:rsidP="001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54F" w:rsidRPr="00656F26" w:rsidRDefault="0019754F" w:rsidP="001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54F" w:rsidRPr="00656F26" w:rsidRDefault="0019754F" w:rsidP="001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9754F" w:rsidRPr="00656F26" w:rsidRDefault="0019754F" w:rsidP="001975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9754F" w:rsidRPr="00656F26" w:rsidRDefault="0019754F" w:rsidP="001975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элемент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54F" w:rsidRPr="00656F26" w:rsidRDefault="0019754F" w:rsidP="001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54F" w:rsidRPr="00656F26" w:rsidRDefault="0019754F" w:rsidP="001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54F" w:rsidRPr="00656F26" w:rsidRDefault="0019754F" w:rsidP="001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54F" w:rsidRPr="00656F26" w:rsidRDefault="0019754F" w:rsidP="001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54F" w:rsidRPr="00656F26" w:rsidRDefault="0019754F" w:rsidP="001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9754F" w:rsidRPr="00656F26" w:rsidTr="006D2337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54F" w:rsidRPr="00656F26" w:rsidRDefault="0019754F" w:rsidP="0019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54F" w:rsidRPr="00656F26" w:rsidRDefault="0019754F" w:rsidP="0019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54F" w:rsidRPr="00656F26" w:rsidRDefault="0019754F" w:rsidP="0019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54F" w:rsidRPr="00656F26" w:rsidRDefault="0019754F" w:rsidP="0019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54F" w:rsidRPr="00656F26" w:rsidRDefault="0019754F" w:rsidP="0019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54F" w:rsidRPr="00656F26" w:rsidRDefault="0019754F" w:rsidP="0019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54F" w:rsidRPr="00656F26" w:rsidRDefault="0019754F" w:rsidP="0019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54F" w:rsidRPr="00656F26" w:rsidRDefault="0019754F" w:rsidP="0019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54F" w:rsidRPr="00656F26" w:rsidRDefault="0019754F" w:rsidP="0019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54F" w:rsidRPr="00656F26" w:rsidRDefault="0019754F" w:rsidP="0019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54F" w:rsidRPr="00656F26" w:rsidRDefault="0019754F" w:rsidP="0019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236712" w:rsidRPr="00656F26" w:rsidTr="00D028FB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2 418 914,70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1 460 694,81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36712" w:rsidRPr="00656F26" w:rsidTr="00D028FB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2 418 914,70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1 460 694,81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36712" w:rsidRPr="00656F26" w:rsidTr="00656F26">
        <w:trPr>
          <w:trHeight w:val="7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6712" w:rsidRPr="00656F26" w:rsidRDefault="00236712" w:rsidP="002367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-20 019 035,35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6712" w:rsidRPr="00656F26" w:rsidRDefault="00236712" w:rsidP="002367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-18 927 435,46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712" w:rsidRPr="00656F26" w:rsidRDefault="00236712" w:rsidP="0023671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94,55</w:t>
            </w:r>
          </w:p>
        </w:tc>
      </w:tr>
      <w:tr w:rsidR="00236712" w:rsidRPr="00656F26" w:rsidTr="00656F26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6712" w:rsidRPr="00656F26" w:rsidRDefault="00236712" w:rsidP="002367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17 600 120,65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6712" w:rsidRPr="00656F26" w:rsidRDefault="00236712" w:rsidP="002367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17 466 740,65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712" w:rsidRPr="00656F26" w:rsidRDefault="00236712" w:rsidP="0023671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99,24</w:t>
            </w:r>
          </w:p>
        </w:tc>
      </w:tr>
      <w:tr w:rsidR="00236712" w:rsidRPr="00656F26" w:rsidTr="00D028FB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6712" w:rsidRPr="00656F26" w:rsidRDefault="00236712" w:rsidP="002367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-20 019 035,35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6712" w:rsidRPr="00656F26" w:rsidRDefault="00236712" w:rsidP="002367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-18 927 435,46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712" w:rsidRPr="00656F26" w:rsidRDefault="00236712" w:rsidP="00236712">
            <w:pPr>
              <w:jc w:val="right"/>
              <w:rPr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94,55</w:t>
            </w:r>
          </w:p>
        </w:tc>
      </w:tr>
      <w:tr w:rsidR="00236712" w:rsidRPr="00656F26" w:rsidTr="00D028FB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6712" w:rsidRPr="00656F26" w:rsidRDefault="00236712" w:rsidP="002367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-20 019 035,35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6712" w:rsidRPr="00656F26" w:rsidRDefault="00236712" w:rsidP="002367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-18 927 435,46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712" w:rsidRPr="00656F26" w:rsidRDefault="00236712" w:rsidP="00236712">
            <w:pPr>
              <w:jc w:val="right"/>
              <w:rPr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94,55</w:t>
            </w:r>
          </w:p>
        </w:tc>
      </w:tr>
      <w:tr w:rsidR="00236712" w:rsidRPr="00656F26" w:rsidTr="00D028FB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6712" w:rsidRPr="00656F26" w:rsidRDefault="00236712" w:rsidP="002367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-20 019 035,35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6712" w:rsidRPr="00656F26" w:rsidRDefault="00236712" w:rsidP="002367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-18 927 435,46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712" w:rsidRPr="00656F26" w:rsidRDefault="00236712" w:rsidP="00236712">
            <w:pPr>
              <w:jc w:val="right"/>
              <w:rPr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94,55</w:t>
            </w:r>
          </w:p>
        </w:tc>
      </w:tr>
      <w:tr w:rsidR="00236712" w:rsidRPr="00656F26" w:rsidTr="00E74DA9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6712" w:rsidRPr="00656F26" w:rsidRDefault="00236712" w:rsidP="002367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17 600 120,65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6712" w:rsidRPr="00656F26" w:rsidRDefault="00236712" w:rsidP="002367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17 466 740,65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712" w:rsidRPr="00656F26" w:rsidRDefault="00236712" w:rsidP="00236712">
            <w:pPr>
              <w:jc w:val="right"/>
              <w:rPr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99,24</w:t>
            </w:r>
          </w:p>
        </w:tc>
      </w:tr>
      <w:tr w:rsidR="00236712" w:rsidRPr="00656F26" w:rsidTr="00D028FB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уменьшение прочих остатков денежных средств бюджетов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6712" w:rsidRPr="00656F26" w:rsidRDefault="00236712" w:rsidP="002367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17 600 120,65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6712" w:rsidRPr="00656F26" w:rsidRDefault="00236712" w:rsidP="002367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17 466 740,65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712" w:rsidRPr="00656F26" w:rsidRDefault="00236712" w:rsidP="00236712">
            <w:pPr>
              <w:jc w:val="right"/>
              <w:rPr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99,24</w:t>
            </w:r>
          </w:p>
        </w:tc>
      </w:tr>
      <w:tr w:rsidR="00236712" w:rsidRPr="00656F26" w:rsidTr="00D028FB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6712" w:rsidRPr="00656F26" w:rsidRDefault="00236712" w:rsidP="002367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17 600 120,65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6712" w:rsidRPr="00656F26" w:rsidRDefault="00236712" w:rsidP="002367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17 466 740,65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712" w:rsidRPr="00656F26" w:rsidRDefault="00236712" w:rsidP="00236712">
            <w:pPr>
              <w:jc w:val="right"/>
              <w:rPr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99,24</w:t>
            </w:r>
          </w:p>
        </w:tc>
      </w:tr>
    </w:tbl>
    <w:p w:rsidR="004E124F" w:rsidRDefault="004E124F" w:rsidP="00656F26">
      <w:pPr>
        <w:tabs>
          <w:tab w:val="left" w:pos="52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150" w:rsidRPr="00656F26" w:rsidRDefault="00986150" w:rsidP="00656F26">
      <w:pPr>
        <w:tabs>
          <w:tab w:val="left" w:pos="5279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74DA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Приложение № 7                                                                                                                                                  </w:t>
      </w:r>
      <w:r w:rsidR="00236712" w:rsidRPr="00E74DA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к решению №</w:t>
      </w:r>
      <w:r w:rsidR="00D2340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303 от 11.04</w:t>
      </w:r>
      <w:r w:rsidR="00236712" w:rsidRPr="00E74DA9">
        <w:rPr>
          <w:rFonts w:ascii="Times New Roman" w:eastAsia="Times New Roman" w:hAnsi="Times New Roman" w:cs="Times New Roman"/>
          <w:sz w:val="20"/>
          <w:szCs w:val="24"/>
          <w:lang w:eastAsia="ru-RU"/>
        </w:rPr>
        <w:t>.2025</w:t>
      </w:r>
      <w:r w:rsidRPr="00E74DA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г.  "Об исполнении бюджета Хорошковского     сельского поселения Павлоградского муниципального</w:t>
      </w:r>
      <w:r w:rsidR="00236712" w:rsidRPr="00E74DA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E74DA9" w:rsidRPr="00E74DA9">
        <w:rPr>
          <w:rFonts w:ascii="Times New Roman" w:eastAsia="Times New Roman" w:hAnsi="Times New Roman" w:cs="Times New Roman"/>
          <w:sz w:val="20"/>
          <w:szCs w:val="24"/>
          <w:lang w:eastAsia="ru-RU"/>
        </w:rPr>
        <w:t>района Омской</w:t>
      </w:r>
      <w:r w:rsidR="00236712" w:rsidRPr="00E74DA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E74DA9" w:rsidRPr="00E74DA9">
        <w:rPr>
          <w:rFonts w:ascii="Times New Roman" w:eastAsia="Times New Roman" w:hAnsi="Times New Roman" w:cs="Times New Roman"/>
          <w:sz w:val="20"/>
          <w:szCs w:val="24"/>
          <w:lang w:eastAsia="ru-RU"/>
        </w:rPr>
        <w:t>области за</w:t>
      </w:r>
      <w:r w:rsidR="00236712" w:rsidRPr="00E74DA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2024</w:t>
      </w:r>
      <w:r w:rsidR="00656F2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г."</w:t>
      </w:r>
    </w:p>
    <w:tbl>
      <w:tblPr>
        <w:tblpPr w:leftFromText="180" w:rightFromText="180" w:vertAnchor="text" w:tblpY="1"/>
        <w:tblOverlap w:val="never"/>
        <w:tblW w:w="15026" w:type="dxa"/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481"/>
        <w:gridCol w:w="567"/>
        <w:gridCol w:w="567"/>
        <w:gridCol w:w="709"/>
        <w:gridCol w:w="511"/>
        <w:gridCol w:w="780"/>
        <w:gridCol w:w="2055"/>
        <w:gridCol w:w="1843"/>
        <w:gridCol w:w="1701"/>
        <w:gridCol w:w="1276"/>
      </w:tblGrid>
      <w:tr w:rsidR="00986150" w:rsidRPr="00656F26" w:rsidTr="00986150">
        <w:trPr>
          <w:trHeight w:val="705"/>
        </w:trPr>
        <w:tc>
          <w:tcPr>
            <w:tcW w:w="1502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150" w:rsidRPr="00656F26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Источники финансирования дефицита  бюджета поселения по кодам классификации источников финансиро</w:t>
            </w:r>
            <w:r w:rsidR="00236712" w:rsidRPr="00656F26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вания дефицитов бюджетов за 2024</w:t>
            </w:r>
            <w:r w:rsidRPr="00656F26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год</w:t>
            </w:r>
          </w:p>
        </w:tc>
      </w:tr>
      <w:tr w:rsidR="00986150" w:rsidRPr="00656F26" w:rsidTr="00656F26">
        <w:trPr>
          <w:trHeight w:val="7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150" w:rsidRPr="00656F26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150" w:rsidRPr="00656F26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Коды классификации источников финансирования дефицита местного бюджета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656F26" w:rsidRDefault="00986150" w:rsidP="008F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Утверждено решением совета поселения "о местном бюджете на </w:t>
            </w:r>
            <w:r w:rsidR="00236712"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год" тыс.рублей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150" w:rsidRPr="00656F26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за год</w:t>
            </w:r>
          </w:p>
        </w:tc>
      </w:tr>
      <w:tr w:rsidR="00986150" w:rsidRPr="00656F26" w:rsidTr="00986150">
        <w:trPr>
          <w:trHeight w:val="22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150" w:rsidRPr="00656F26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86150" w:rsidRPr="00656F26" w:rsidRDefault="00986150" w:rsidP="0098615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администратор источников финансирования дефицитов бюджетов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86150" w:rsidRPr="00656F26" w:rsidRDefault="00986150" w:rsidP="0098615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86150" w:rsidRPr="00656F26" w:rsidRDefault="00986150" w:rsidP="0098615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подгруппа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150" w:rsidRPr="00656F26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статья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86150" w:rsidRPr="00656F26" w:rsidRDefault="00986150" w:rsidP="0098615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источника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656F26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Классификация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150" w:rsidRPr="00656F26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656F26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656F26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  <w:p w:rsidR="00986150" w:rsidRPr="00656F26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6150" w:rsidRPr="00656F26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6150" w:rsidRPr="00656F26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6150" w:rsidRPr="00656F26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6150" w:rsidRPr="00656F26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6150" w:rsidRPr="00656F26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6150" w:rsidRPr="00656F26" w:rsidTr="00E74DA9">
        <w:trPr>
          <w:cantSplit/>
          <w:trHeight w:val="1022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150" w:rsidRPr="00656F26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0" w:rsidRPr="00656F26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150" w:rsidRPr="00656F26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150" w:rsidRPr="00656F26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656F26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86150" w:rsidRPr="00656F26" w:rsidRDefault="00986150" w:rsidP="0098615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подстатья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86150" w:rsidRPr="00656F26" w:rsidRDefault="00986150" w:rsidP="0098615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элемент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150" w:rsidRPr="00656F26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150" w:rsidRPr="00656F26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150" w:rsidRPr="00656F26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150" w:rsidRPr="00656F26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150" w:rsidRPr="00656F26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6150" w:rsidRPr="00656F26" w:rsidTr="00986150">
        <w:trPr>
          <w:trHeight w:val="2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150" w:rsidRPr="00656F26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656F26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656F26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656F26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656F26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656F26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656F26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656F26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656F26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656F26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656F26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656F26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897CF7" w:rsidRPr="00656F26" w:rsidTr="00F4638E">
        <w:trPr>
          <w:trHeight w:val="2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2 418 914,70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1 460 694,81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7CF7" w:rsidRPr="00656F26" w:rsidTr="00F4638E">
        <w:trPr>
          <w:trHeight w:val="2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2 418 914,70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1 460 694,81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7CF7" w:rsidRPr="00656F26" w:rsidTr="00897CF7">
        <w:trPr>
          <w:trHeight w:val="2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7CF7" w:rsidRPr="00656F26" w:rsidRDefault="00897CF7" w:rsidP="00897C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-20 019 035,35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7CF7" w:rsidRPr="00656F26" w:rsidRDefault="00897CF7" w:rsidP="00897C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-18 927 435,46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CF7" w:rsidRPr="00656F26" w:rsidRDefault="00897CF7" w:rsidP="00897CF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94,55</w:t>
            </w:r>
          </w:p>
        </w:tc>
      </w:tr>
      <w:tr w:rsidR="00897CF7" w:rsidRPr="00656F26" w:rsidTr="00897CF7">
        <w:trPr>
          <w:trHeight w:val="2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7CF7" w:rsidRPr="00656F26" w:rsidRDefault="00897CF7" w:rsidP="00897C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17 600 120,65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7CF7" w:rsidRPr="00656F26" w:rsidRDefault="00897CF7" w:rsidP="00897C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17 466 740,65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CF7" w:rsidRPr="00656F26" w:rsidRDefault="00897CF7" w:rsidP="00897CF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99,24</w:t>
            </w:r>
          </w:p>
        </w:tc>
      </w:tr>
      <w:tr w:rsidR="00897CF7" w:rsidRPr="00656F26" w:rsidTr="00236712">
        <w:trPr>
          <w:trHeight w:val="2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7CF7" w:rsidRPr="00656F26" w:rsidRDefault="00897CF7" w:rsidP="00897C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-20 019 035,35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7CF7" w:rsidRPr="00656F26" w:rsidRDefault="00897CF7" w:rsidP="00897C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-18 927 435,46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CF7" w:rsidRPr="00656F26" w:rsidRDefault="00897CF7" w:rsidP="00236712">
            <w:pPr>
              <w:jc w:val="right"/>
              <w:rPr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94,55</w:t>
            </w:r>
          </w:p>
        </w:tc>
      </w:tr>
      <w:tr w:rsidR="00897CF7" w:rsidRPr="00656F26" w:rsidTr="00236712">
        <w:trPr>
          <w:trHeight w:val="4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7CF7" w:rsidRPr="00656F26" w:rsidRDefault="00897CF7" w:rsidP="00897C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-20 019 035,35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7CF7" w:rsidRPr="00656F26" w:rsidRDefault="00897CF7" w:rsidP="00897C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-18 927 435,46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CF7" w:rsidRPr="00656F26" w:rsidRDefault="00897CF7" w:rsidP="00236712">
            <w:pPr>
              <w:jc w:val="right"/>
              <w:rPr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94,55</w:t>
            </w:r>
          </w:p>
        </w:tc>
      </w:tr>
      <w:tr w:rsidR="00897CF7" w:rsidRPr="00656F26" w:rsidTr="00236712">
        <w:trPr>
          <w:trHeight w:val="2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7CF7" w:rsidRPr="00656F26" w:rsidRDefault="00897CF7" w:rsidP="00897C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-20 019 035,35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7CF7" w:rsidRPr="00656F26" w:rsidRDefault="00897CF7" w:rsidP="00897C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-18 927 435,46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CF7" w:rsidRPr="00656F26" w:rsidRDefault="00897CF7" w:rsidP="00236712">
            <w:pPr>
              <w:jc w:val="right"/>
              <w:rPr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94,55</w:t>
            </w:r>
          </w:p>
        </w:tc>
      </w:tr>
      <w:tr w:rsidR="00236712" w:rsidRPr="00656F26" w:rsidTr="00236712">
        <w:trPr>
          <w:trHeight w:val="2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6712" w:rsidRPr="00656F26" w:rsidRDefault="00236712" w:rsidP="002367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17 600 120,65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6712" w:rsidRPr="00656F26" w:rsidRDefault="00236712" w:rsidP="002367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17 466 740,65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712" w:rsidRPr="00656F26" w:rsidRDefault="00236712" w:rsidP="00236712">
            <w:pPr>
              <w:jc w:val="right"/>
              <w:rPr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99,24</w:t>
            </w:r>
          </w:p>
        </w:tc>
      </w:tr>
      <w:tr w:rsidR="00236712" w:rsidRPr="00656F26" w:rsidTr="00236712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6712" w:rsidRPr="00656F26" w:rsidRDefault="00236712" w:rsidP="002367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17 600 120,65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6712" w:rsidRPr="00656F26" w:rsidRDefault="00236712" w:rsidP="002367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17 466 740,65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712" w:rsidRPr="00656F26" w:rsidRDefault="00236712" w:rsidP="00236712">
            <w:pPr>
              <w:jc w:val="right"/>
              <w:rPr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99,24</w:t>
            </w:r>
          </w:p>
        </w:tc>
      </w:tr>
      <w:tr w:rsidR="00236712" w:rsidRPr="00656F26" w:rsidTr="00236712">
        <w:trPr>
          <w:trHeight w:val="2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6712" w:rsidRPr="00656F26" w:rsidRDefault="00236712" w:rsidP="002367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17 600 120,65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6712" w:rsidRPr="00656F26" w:rsidRDefault="00236712" w:rsidP="002367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17 466 740,65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712" w:rsidRPr="00656F26" w:rsidRDefault="00236712" w:rsidP="00236712">
            <w:pPr>
              <w:jc w:val="right"/>
              <w:rPr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99,24</w:t>
            </w:r>
          </w:p>
        </w:tc>
      </w:tr>
    </w:tbl>
    <w:p w:rsidR="006D2337" w:rsidRDefault="006D2337" w:rsidP="00986150">
      <w:pPr>
        <w:tabs>
          <w:tab w:val="left" w:pos="5279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FDB" w:rsidRDefault="00816FDB" w:rsidP="00E74DA9">
      <w:pPr>
        <w:tabs>
          <w:tab w:val="left" w:pos="52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DA9" w:rsidRDefault="00E74DA9" w:rsidP="00E74DA9">
      <w:pPr>
        <w:tabs>
          <w:tab w:val="left" w:pos="52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F26" w:rsidRDefault="00656F26" w:rsidP="00E74DA9">
      <w:pPr>
        <w:tabs>
          <w:tab w:val="left" w:pos="52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DA9" w:rsidRDefault="00E74DA9" w:rsidP="00986150">
      <w:pPr>
        <w:tabs>
          <w:tab w:val="left" w:pos="5279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86150" w:rsidRPr="00656F26" w:rsidRDefault="00986150" w:rsidP="00986150">
      <w:pPr>
        <w:tabs>
          <w:tab w:val="left" w:pos="5279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656F26">
        <w:rPr>
          <w:rFonts w:ascii="Times New Roman" w:eastAsia="Times New Roman" w:hAnsi="Times New Roman" w:cs="Times New Roman"/>
          <w:sz w:val="18"/>
          <w:szCs w:val="24"/>
          <w:lang w:eastAsia="ru-RU"/>
        </w:rPr>
        <w:lastRenderedPageBreak/>
        <w:t xml:space="preserve">Приложение № 8                                                                                                                                                      к решению № </w:t>
      </w:r>
      <w:r w:rsidR="00D2340F">
        <w:rPr>
          <w:rFonts w:ascii="Times New Roman" w:eastAsia="Times New Roman" w:hAnsi="Times New Roman" w:cs="Times New Roman"/>
          <w:sz w:val="18"/>
          <w:szCs w:val="24"/>
          <w:lang w:eastAsia="ru-RU"/>
        </w:rPr>
        <w:t>303 от 11.04</w:t>
      </w:r>
      <w:bookmarkStart w:id="3" w:name="_GoBack"/>
      <w:bookmarkEnd w:id="3"/>
      <w:r w:rsidR="00E74DA9" w:rsidRPr="00656F26">
        <w:rPr>
          <w:rFonts w:ascii="Times New Roman" w:eastAsia="Times New Roman" w:hAnsi="Times New Roman" w:cs="Times New Roman"/>
          <w:sz w:val="18"/>
          <w:szCs w:val="24"/>
          <w:lang w:eastAsia="ru-RU"/>
        </w:rPr>
        <w:t>.</w:t>
      </w:r>
      <w:r w:rsidR="00236712" w:rsidRPr="00656F26">
        <w:rPr>
          <w:rFonts w:ascii="Times New Roman" w:eastAsia="Times New Roman" w:hAnsi="Times New Roman" w:cs="Times New Roman"/>
          <w:sz w:val="18"/>
          <w:szCs w:val="24"/>
          <w:lang w:eastAsia="ru-RU"/>
        </w:rPr>
        <w:t>2025</w:t>
      </w:r>
      <w:r w:rsidRPr="00656F2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г.    "Об исполнении бюджета Хорошковского     сельского поселения Павлоградского муниципального </w:t>
      </w:r>
      <w:r w:rsidR="00E74DA9" w:rsidRPr="00656F26">
        <w:rPr>
          <w:rFonts w:ascii="Times New Roman" w:eastAsia="Times New Roman" w:hAnsi="Times New Roman" w:cs="Times New Roman"/>
          <w:sz w:val="18"/>
          <w:szCs w:val="24"/>
          <w:lang w:eastAsia="ru-RU"/>
        </w:rPr>
        <w:t>района Омской</w:t>
      </w:r>
      <w:r w:rsidRPr="00656F2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="00E74DA9" w:rsidRPr="00656F26">
        <w:rPr>
          <w:rFonts w:ascii="Times New Roman" w:eastAsia="Times New Roman" w:hAnsi="Times New Roman" w:cs="Times New Roman"/>
          <w:sz w:val="18"/>
          <w:szCs w:val="24"/>
          <w:lang w:eastAsia="ru-RU"/>
        </w:rPr>
        <w:t>области за</w:t>
      </w:r>
      <w:r w:rsidR="00236712" w:rsidRPr="00656F2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2024</w:t>
      </w:r>
      <w:r w:rsidRPr="00656F2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г."</w:t>
      </w:r>
    </w:p>
    <w:p w:rsidR="00986150" w:rsidRPr="00656F26" w:rsidRDefault="00986150" w:rsidP="00986150">
      <w:pPr>
        <w:tabs>
          <w:tab w:val="left" w:pos="5279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4941" w:type="dxa"/>
        <w:tblLayout w:type="fixed"/>
        <w:tblLook w:val="04A0" w:firstRow="1" w:lastRow="0" w:firstColumn="1" w:lastColumn="0" w:noHBand="0" w:noVBand="1"/>
      </w:tblPr>
      <w:tblGrid>
        <w:gridCol w:w="593"/>
        <w:gridCol w:w="2281"/>
        <w:gridCol w:w="1796"/>
        <w:gridCol w:w="1996"/>
        <w:gridCol w:w="1839"/>
        <w:gridCol w:w="3980"/>
        <w:gridCol w:w="982"/>
        <w:gridCol w:w="1474"/>
      </w:tblGrid>
      <w:tr w:rsidR="00986150" w:rsidRPr="00E74DA9" w:rsidTr="00986150">
        <w:trPr>
          <w:trHeight w:val="255"/>
        </w:trPr>
        <w:tc>
          <w:tcPr>
            <w:tcW w:w="149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Расходы  бюджета поселения , осуществленные за счет </w:t>
            </w:r>
            <w:r w:rsidR="00236712" w:rsidRPr="00E74D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средств резервного фонда за 2024</w:t>
            </w:r>
            <w:r w:rsidRPr="00E74D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год</w:t>
            </w:r>
          </w:p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86150" w:rsidRPr="00E74DA9" w:rsidTr="00E74DA9">
        <w:trPr>
          <w:trHeight w:val="417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№ п/п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Постановление Главы Хорошковского сельского поселения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цель расходования</w:t>
            </w: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Распределено постановление главы Хорошковского сельского поселения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исполнено</w:t>
            </w:r>
          </w:p>
        </w:tc>
      </w:tr>
      <w:tr w:rsidR="00986150" w:rsidRPr="00E74DA9" w:rsidTr="00E74DA9">
        <w:trPr>
          <w:trHeight w:val="97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номер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дата</w:t>
            </w: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тыс.</w:t>
            </w:r>
          </w:p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рублей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процент</w:t>
            </w:r>
          </w:p>
        </w:tc>
      </w:tr>
      <w:tr w:rsidR="00986150" w:rsidRPr="00E74DA9" w:rsidTr="00986150">
        <w:trPr>
          <w:trHeight w:val="25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</w:p>
        </w:tc>
      </w:tr>
      <w:tr w:rsidR="00986150" w:rsidRPr="00E74DA9" w:rsidTr="00E74DA9">
        <w:trPr>
          <w:trHeight w:val="7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86150" w:rsidRPr="00E74DA9" w:rsidTr="00986150">
        <w:trPr>
          <w:trHeight w:val="25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86150" w:rsidRPr="00E74DA9" w:rsidTr="00986150">
        <w:trPr>
          <w:trHeight w:val="25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86150" w:rsidRPr="00E74DA9" w:rsidTr="00986150">
        <w:trPr>
          <w:trHeight w:val="25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86150" w:rsidRPr="00E74DA9" w:rsidTr="00986150">
        <w:trPr>
          <w:trHeight w:val="25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86150" w:rsidRPr="00E74DA9" w:rsidTr="00986150">
        <w:trPr>
          <w:trHeight w:val="25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86150" w:rsidRPr="00E74DA9" w:rsidTr="00986150">
        <w:trPr>
          <w:trHeight w:val="25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86150" w:rsidRPr="00E74DA9" w:rsidTr="00986150">
        <w:trPr>
          <w:trHeight w:val="25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86150" w:rsidRPr="00E74DA9" w:rsidTr="00986150">
        <w:trPr>
          <w:trHeight w:val="25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86150" w:rsidRPr="00E74DA9" w:rsidTr="00986150">
        <w:trPr>
          <w:trHeight w:val="25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86150" w:rsidRPr="00E74DA9" w:rsidTr="00986150">
        <w:trPr>
          <w:trHeight w:val="25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86150" w:rsidRPr="00E74DA9" w:rsidTr="00986150">
        <w:trPr>
          <w:trHeight w:val="25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86150" w:rsidRPr="00E74DA9" w:rsidTr="00986150">
        <w:trPr>
          <w:trHeight w:val="25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86150" w:rsidRPr="00E74DA9" w:rsidTr="00986150">
        <w:trPr>
          <w:trHeight w:val="25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86150" w:rsidRPr="00E74DA9" w:rsidTr="00986150">
        <w:trPr>
          <w:trHeight w:val="25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</w:tbl>
    <w:p w:rsidR="00986150" w:rsidRPr="00986150" w:rsidRDefault="00986150" w:rsidP="0098615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54F" w:rsidRPr="0019754F" w:rsidRDefault="0019754F" w:rsidP="001975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54F" w:rsidRDefault="0019754F"/>
    <w:sectPr w:rsidR="0019754F" w:rsidSect="004A4E7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10B" w:rsidRDefault="00C1610B" w:rsidP="0088721D">
      <w:pPr>
        <w:spacing w:after="0" w:line="240" w:lineRule="auto"/>
      </w:pPr>
      <w:r>
        <w:separator/>
      </w:r>
    </w:p>
  </w:endnote>
  <w:endnote w:type="continuationSeparator" w:id="0">
    <w:p w:rsidR="00C1610B" w:rsidRDefault="00C1610B" w:rsidP="0088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10B" w:rsidRDefault="00C1610B" w:rsidP="0088721D">
      <w:pPr>
        <w:spacing w:after="0" w:line="240" w:lineRule="auto"/>
      </w:pPr>
      <w:r>
        <w:separator/>
      </w:r>
    </w:p>
  </w:footnote>
  <w:footnote w:type="continuationSeparator" w:id="0">
    <w:p w:rsidR="00C1610B" w:rsidRDefault="00C1610B" w:rsidP="00887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103D1"/>
    <w:multiLevelType w:val="hybridMultilevel"/>
    <w:tmpl w:val="1A7A057E"/>
    <w:lvl w:ilvl="0" w:tplc="D7428252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F96C30"/>
    <w:multiLevelType w:val="hybridMultilevel"/>
    <w:tmpl w:val="9A4E0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80D48"/>
    <w:multiLevelType w:val="hybridMultilevel"/>
    <w:tmpl w:val="1A7A057E"/>
    <w:lvl w:ilvl="0" w:tplc="D7428252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4CC14D5"/>
    <w:multiLevelType w:val="hybridMultilevel"/>
    <w:tmpl w:val="E5B86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86"/>
    <w:rsid w:val="00030969"/>
    <w:rsid w:val="00037783"/>
    <w:rsid w:val="00037CAF"/>
    <w:rsid w:val="0005251D"/>
    <w:rsid w:val="000530EC"/>
    <w:rsid w:val="00053EC0"/>
    <w:rsid w:val="00063D3B"/>
    <w:rsid w:val="000A1D42"/>
    <w:rsid w:val="000A6793"/>
    <w:rsid w:val="000E3666"/>
    <w:rsid w:val="000E6C7C"/>
    <w:rsid w:val="00133D48"/>
    <w:rsid w:val="001460D3"/>
    <w:rsid w:val="00164D8F"/>
    <w:rsid w:val="00171981"/>
    <w:rsid w:val="001949DD"/>
    <w:rsid w:val="0019754F"/>
    <w:rsid w:val="001A3CFB"/>
    <w:rsid w:val="001A3D6D"/>
    <w:rsid w:val="001D0C9C"/>
    <w:rsid w:val="001D20A5"/>
    <w:rsid w:val="0020707C"/>
    <w:rsid w:val="002156C0"/>
    <w:rsid w:val="00227896"/>
    <w:rsid w:val="00236712"/>
    <w:rsid w:val="00252611"/>
    <w:rsid w:val="00260A97"/>
    <w:rsid w:val="00284B91"/>
    <w:rsid w:val="0028588E"/>
    <w:rsid w:val="002A1F43"/>
    <w:rsid w:val="002A27FD"/>
    <w:rsid w:val="002F1376"/>
    <w:rsid w:val="002F7409"/>
    <w:rsid w:val="0032008D"/>
    <w:rsid w:val="003464C7"/>
    <w:rsid w:val="00351723"/>
    <w:rsid w:val="003541A7"/>
    <w:rsid w:val="0035470B"/>
    <w:rsid w:val="00374C2E"/>
    <w:rsid w:val="003B2B37"/>
    <w:rsid w:val="003B4ABC"/>
    <w:rsid w:val="003C1C10"/>
    <w:rsid w:val="003D3EA2"/>
    <w:rsid w:val="003F002E"/>
    <w:rsid w:val="004431BC"/>
    <w:rsid w:val="00451F12"/>
    <w:rsid w:val="00463E3D"/>
    <w:rsid w:val="00466C73"/>
    <w:rsid w:val="00477EC7"/>
    <w:rsid w:val="00485C80"/>
    <w:rsid w:val="004A4E7A"/>
    <w:rsid w:val="004B1428"/>
    <w:rsid w:val="004B47B4"/>
    <w:rsid w:val="004B6827"/>
    <w:rsid w:val="004B7EF5"/>
    <w:rsid w:val="004C0963"/>
    <w:rsid w:val="004C0BCE"/>
    <w:rsid w:val="004C5667"/>
    <w:rsid w:val="004D2F4D"/>
    <w:rsid w:val="004D5042"/>
    <w:rsid w:val="004E124F"/>
    <w:rsid w:val="004F0218"/>
    <w:rsid w:val="00501E82"/>
    <w:rsid w:val="00514921"/>
    <w:rsid w:val="00514EA8"/>
    <w:rsid w:val="00516170"/>
    <w:rsid w:val="00517193"/>
    <w:rsid w:val="0053613E"/>
    <w:rsid w:val="0054140E"/>
    <w:rsid w:val="0056181E"/>
    <w:rsid w:val="00564818"/>
    <w:rsid w:val="005707C0"/>
    <w:rsid w:val="00577D83"/>
    <w:rsid w:val="00587A33"/>
    <w:rsid w:val="005A6FE2"/>
    <w:rsid w:val="005B33BB"/>
    <w:rsid w:val="005C514E"/>
    <w:rsid w:val="005E31F8"/>
    <w:rsid w:val="005F768A"/>
    <w:rsid w:val="00617DD9"/>
    <w:rsid w:val="006272D6"/>
    <w:rsid w:val="006310F8"/>
    <w:rsid w:val="006355B1"/>
    <w:rsid w:val="0064360F"/>
    <w:rsid w:val="006478F5"/>
    <w:rsid w:val="00656F26"/>
    <w:rsid w:val="0069166D"/>
    <w:rsid w:val="006930A0"/>
    <w:rsid w:val="006A5305"/>
    <w:rsid w:val="006D2337"/>
    <w:rsid w:val="006E0B19"/>
    <w:rsid w:val="006E236C"/>
    <w:rsid w:val="006F1DFE"/>
    <w:rsid w:val="006F21B9"/>
    <w:rsid w:val="007057B7"/>
    <w:rsid w:val="0071269C"/>
    <w:rsid w:val="00715D10"/>
    <w:rsid w:val="007834D0"/>
    <w:rsid w:val="00783B83"/>
    <w:rsid w:val="0078550A"/>
    <w:rsid w:val="0078644D"/>
    <w:rsid w:val="007B00A9"/>
    <w:rsid w:val="007B783E"/>
    <w:rsid w:val="007C4A60"/>
    <w:rsid w:val="007F76D7"/>
    <w:rsid w:val="00815A91"/>
    <w:rsid w:val="00816FDB"/>
    <w:rsid w:val="008179D8"/>
    <w:rsid w:val="00820786"/>
    <w:rsid w:val="00824E3F"/>
    <w:rsid w:val="00833A3F"/>
    <w:rsid w:val="008344B0"/>
    <w:rsid w:val="0085080F"/>
    <w:rsid w:val="00885227"/>
    <w:rsid w:val="0088721D"/>
    <w:rsid w:val="00897CF7"/>
    <w:rsid w:val="008C11B6"/>
    <w:rsid w:val="008C5E5A"/>
    <w:rsid w:val="008F237B"/>
    <w:rsid w:val="00901533"/>
    <w:rsid w:val="00916E04"/>
    <w:rsid w:val="00973175"/>
    <w:rsid w:val="00973E86"/>
    <w:rsid w:val="00975640"/>
    <w:rsid w:val="00986150"/>
    <w:rsid w:val="009B0D9A"/>
    <w:rsid w:val="009B41DC"/>
    <w:rsid w:val="009D0052"/>
    <w:rsid w:val="00A25794"/>
    <w:rsid w:val="00A31A93"/>
    <w:rsid w:val="00A37679"/>
    <w:rsid w:val="00A43F09"/>
    <w:rsid w:val="00A45889"/>
    <w:rsid w:val="00A51C74"/>
    <w:rsid w:val="00A5519F"/>
    <w:rsid w:val="00A553BD"/>
    <w:rsid w:val="00A6280A"/>
    <w:rsid w:val="00A660AF"/>
    <w:rsid w:val="00A761DA"/>
    <w:rsid w:val="00A957EB"/>
    <w:rsid w:val="00A97F41"/>
    <w:rsid w:val="00AA6C45"/>
    <w:rsid w:val="00AC3B68"/>
    <w:rsid w:val="00AE5E8E"/>
    <w:rsid w:val="00B0503F"/>
    <w:rsid w:val="00B52F1B"/>
    <w:rsid w:val="00B549E8"/>
    <w:rsid w:val="00B65A66"/>
    <w:rsid w:val="00B95060"/>
    <w:rsid w:val="00BA63C8"/>
    <w:rsid w:val="00BB7030"/>
    <w:rsid w:val="00BB7616"/>
    <w:rsid w:val="00BB7C08"/>
    <w:rsid w:val="00BC5344"/>
    <w:rsid w:val="00BD5BBA"/>
    <w:rsid w:val="00BE587F"/>
    <w:rsid w:val="00BF0DA0"/>
    <w:rsid w:val="00BF46D2"/>
    <w:rsid w:val="00C1610B"/>
    <w:rsid w:val="00C2167A"/>
    <w:rsid w:val="00C324CF"/>
    <w:rsid w:val="00C57419"/>
    <w:rsid w:val="00C656B4"/>
    <w:rsid w:val="00C66624"/>
    <w:rsid w:val="00C73DE0"/>
    <w:rsid w:val="00C77CB1"/>
    <w:rsid w:val="00C85C49"/>
    <w:rsid w:val="00CA2C1E"/>
    <w:rsid w:val="00CB2B3A"/>
    <w:rsid w:val="00CB5D15"/>
    <w:rsid w:val="00CD601E"/>
    <w:rsid w:val="00CF24B8"/>
    <w:rsid w:val="00D00693"/>
    <w:rsid w:val="00D028FB"/>
    <w:rsid w:val="00D06498"/>
    <w:rsid w:val="00D12A37"/>
    <w:rsid w:val="00D2340F"/>
    <w:rsid w:val="00D30743"/>
    <w:rsid w:val="00D61F63"/>
    <w:rsid w:val="00D6696E"/>
    <w:rsid w:val="00D76F0A"/>
    <w:rsid w:val="00D8087D"/>
    <w:rsid w:val="00D952D8"/>
    <w:rsid w:val="00DE1AC8"/>
    <w:rsid w:val="00DF41A8"/>
    <w:rsid w:val="00E01B60"/>
    <w:rsid w:val="00E20A0E"/>
    <w:rsid w:val="00E41804"/>
    <w:rsid w:val="00E6608F"/>
    <w:rsid w:val="00E74DA9"/>
    <w:rsid w:val="00EA2531"/>
    <w:rsid w:val="00EA558C"/>
    <w:rsid w:val="00EC0D78"/>
    <w:rsid w:val="00F212A3"/>
    <w:rsid w:val="00F30761"/>
    <w:rsid w:val="00F44711"/>
    <w:rsid w:val="00F4638E"/>
    <w:rsid w:val="00F47806"/>
    <w:rsid w:val="00F60016"/>
    <w:rsid w:val="00F62390"/>
    <w:rsid w:val="00F87674"/>
    <w:rsid w:val="00FB000B"/>
    <w:rsid w:val="00FC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B7736"/>
  <w15:chartTrackingRefBased/>
  <w15:docId w15:val="{5B8DCB12-26CD-48CB-A83C-34E62CC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C0BCE"/>
  </w:style>
  <w:style w:type="character" w:customStyle="1" w:styleId="a3">
    <w:name w:val="Верхний колонтитул Знак"/>
    <w:link w:val="a4"/>
    <w:uiPriority w:val="99"/>
    <w:rsid w:val="004C0BCE"/>
    <w:rPr>
      <w:rFonts w:eastAsia="Times New Roman"/>
      <w:lang w:eastAsia="ru-RU"/>
    </w:rPr>
  </w:style>
  <w:style w:type="paragraph" w:styleId="a4">
    <w:name w:val="header"/>
    <w:basedOn w:val="a"/>
    <w:link w:val="a3"/>
    <w:uiPriority w:val="99"/>
    <w:unhideWhenUsed/>
    <w:rsid w:val="004C0BC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10">
    <w:name w:val="Верхний колонтитул Знак1"/>
    <w:basedOn w:val="a0"/>
    <w:uiPriority w:val="99"/>
    <w:semiHidden/>
    <w:rsid w:val="004C0BCE"/>
  </w:style>
  <w:style w:type="character" w:customStyle="1" w:styleId="a5">
    <w:name w:val="Нижний колонтитул Знак"/>
    <w:link w:val="a6"/>
    <w:uiPriority w:val="99"/>
    <w:rsid w:val="004C0BCE"/>
    <w:rPr>
      <w:rFonts w:eastAsia="Times New Roman"/>
      <w:lang w:eastAsia="ru-RU"/>
    </w:rPr>
  </w:style>
  <w:style w:type="paragraph" w:styleId="a6">
    <w:name w:val="footer"/>
    <w:basedOn w:val="a"/>
    <w:link w:val="a5"/>
    <w:uiPriority w:val="99"/>
    <w:unhideWhenUsed/>
    <w:rsid w:val="004C0BC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4C0BCE"/>
  </w:style>
  <w:style w:type="paragraph" w:styleId="a7">
    <w:name w:val="List Paragraph"/>
    <w:basedOn w:val="a"/>
    <w:uiPriority w:val="34"/>
    <w:qFormat/>
    <w:rsid w:val="004C0BC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4C0B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0BCE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4C0BCE"/>
    <w:rPr>
      <w:rFonts w:ascii="Segoe UI" w:eastAsia="Times New Roman" w:hAnsi="Segoe UI" w:cs="Times New Roman"/>
      <w:sz w:val="18"/>
      <w:szCs w:val="18"/>
      <w:lang w:val="x-none" w:eastAsia="ru-RU"/>
    </w:rPr>
  </w:style>
  <w:style w:type="numbering" w:customStyle="1" w:styleId="110">
    <w:name w:val="Нет списка11"/>
    <w:next w:val="a2"/>
    <w:uiPriority w:val="99"/>
    <w:semiHidden/>
    <w:unhideWhenUsed/>
    <w:rsid w:val="004C0BCE"/>
  </w:style>
  <w:style w:type="character" w:styleId="ab">
    <w:name w:val="Hyperlink"/>
    <w:uiPriority w:val="99"/>
    <w:semiHidden/>
    <w:unhideWhenUsed/>
    <w:rsid w:val="004C0BCE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4C0BCE"/>
    <w:rPr>
      <w:color w:val="800080"/>
      <w:u w:val="single"/>
    </w:rPr>
  </w:style>
  <w:style w:type="paragraph" w:customStyle="1" w:styleId="xl66">
    <w:name w:val="xl66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C0B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C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C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C0B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C0BCE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C0B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C0BC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C0B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C0BC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C0BC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C0BC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C0BC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C0BC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C0BC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4C0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C0B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C0B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4C0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C0B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C0B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C0B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C0B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4C0B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C0B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4C0B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4C0B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4C0B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61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A6280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A6280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05A80-9112-447D-92AE-D5EF1EFC7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15425</Words>
  <Characters>87925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</dc:creator>
  <cp:keywords/>
  <dc:description/>
  <cp:lastModifiedBy>User</cp:lastModifiedBy>
  <cp:revision>26</cp:revision>
  <cp:lastPrinted>2025-03-24T03:12:00Z</cp:lastPrinted>
  <dcterms:created xsi:type="dcterms:W3CDTF">2024-04-24T08:37:00Z</dcterms:created>
  <dcterms:modified xsi:type="dcterms:W3CDTF">2025-04-14T03:35:00Z</dcterms:modified>
</cp:coreProperties>
</file>